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76407" w14:textId="21DAD26F" w:rsidR="001A77DD" w:rsidRDefault="001A77DD">
      <w:pPr>
        <w:rPr>
          <w:lang w:val="en-US"/>
        </w:rPr>
      </w:pPr>
      <w:r>
        <w:rPr>
          <w:lang w:val="en-US"/>
        </w:rPr>
        <w:t xml:space="preserve">In this lesson we are going to be downloading some video footage from the Internet </w:t>
      </w:r>
      <w:r w:rsidR="00CA74A0">
        <w:rPr>
          <w:lang w:val="en-US"/>
        </w:rPr>
        <w:t xml:space="preserve">and we are going to </w:t>
      </w:r>
      <w:r w:rsidR="00397C6D">
        <w:rPr>
          <w:lang w:val="en-US"/>
        </w:rPr>
        <w:t xml:space="preserve">import it in our natron </w:t>
      </w:r>
      <w:r w:rsidR="003960B9">
        <w:rPr>
          <w:lang w:val="en-US"/>
        </w:rPr>
        <w:t xml:space="preserve">and then we will be applying some filters </w:t>
      </w:r>
      <w:r w:rsidR="00007640">
        <w:rPr>
          <w:lang w:val="en-US"/>
        </w:rPr>
        <w:t xml:space="preserve">to it and we are gonna do some enhancing </w:t>
      </w:r>
      <w:r w:rsidR="00353D5A">
        <w:rPr>
          <w:lang w:val="en-US"/>
        </w:rPr>
        <w:t xml:space="preserve">and just gonna go through </w:t>
      </w:r>
      <w:r w:rsidR="0069670D">
        <w:rPr>
          <w:lang w:val="en-US"/>
        </w:rPr>
        <w:t>some different option for cleaning up footage and making it look nicer so we are gonna grab this and from pixaboy.com</w:t>
      </w:r>
    </w:p>
    <w:p w14:paraId="086AB95B" w14:textId="366B4B8B" w:rsidR="0069670D" w:rsidRDefault="0069670D">
      <w:pPr>
        <w:rPr>
          <w:lang w:val="en-US"/>
        </w:rPr>
      </w:pPr>
      <w:r>
        <w:rPr>
          <w:lang w:val="en-US"/>
        </w:rPr>
        <w:t xml:space="preserve">We will search </w:t>
      </w:r>
      <w:r w:rsidR="0031460A">
        <w:rPr>
          <w:lang w:val="en-US"/>
        </w:rPr>
        <w:t>videos</w:t>
      </w:r>
      <w:r>
        <w:rPr>
          <w:lang w:val="en-US"/>
        </w:rPr>
        <w:t xml:space="preserve"> </w:t>
      </w:r>
      <w:r w:rsidR="0031460A">
        <w:rPr>
          <w:lang w:val="en-US"/>
        </w:rPr>
        <w:t xml:space="preserve">where they will </w:t>
      </w:r>
    </w:p>
    <w:p w14:paraId="5D115F0A" w14:textId="62C171E5" w:rsidR="0031460A" w:rsidRDefault="0031460A">
      <w:pPr>
        <w:rPr>
          <w:lang w:val="en-US"/>
        </w:rPr>
      </w:pPr>
      <w:r>
        <w:rPr>
          <w:lang w:val="en-US"/>
        </w:rPr>
        <w:t xml:space="preserve">We search water. The video we are going to use should have good skin </w:t>
      </w:r>
      <w:proofErr w:type="gramStart"/>
      <w:r>
        <w:rPr>
          <w:lang w:val="en-US"/>
        </w:rPr>
        <w:t>tone(</w:t>
      </w:r>
      <w:proofErr w:type="gramEnd"/>
      <w:r>
        <w:rPr>
          <w:lang w:val="en-US"/>
        </w:rPr>
        <w:t>who knows)</w:t>
      </w:r>
    </w:p>
    <w:p w14:paraId="29BB24B6" w14:textId="1C78BCB6" w:rsidR="009F77D3" w:rsidRDefault="009F77D3">
      <w:pPr>
        <w:rPr>
          <w:lang w:val="en-US"/>
        </w:rPr>
      </w:pPr>
      <w:r>
        <w:rPr>
          <w:lang w:val="en-US"/>
        </w:rPr>
        <w:t xml:space="preserve">That we can kind of clean up and make it look </w:t>
      </w:r>
      <w:proofErr w:type="gramStart"/>
      <w:r>
        <w:rPr>
          <w:lang w:val="en-US"/>
        </w:rPr>
        <w:t>nicer  so</w:t>
      </w:r>
      <w:proofErr w:type="gramEnd"/>
      <w:r>
        <w:rPr>
          <w:lang w:val="en-US"/>
        </w:rPr>
        <w:t xml:space="preserve"> we choose below video</w:t>
      </w:r>
    </w:p>
    <w:p w14:paraId="2C6CC4E8" w14:textId="1FA49096" w:rsidR="009F77D3" w:rsidRDefault="009F77D3" w:rsidP="009F77D3">
      <w:pPr>
        <w:jc w:val="center"/>
        <w:rPr>
          <w:lang w:val="en-US"/>
        </w:rPr>
      </w:pPr>
      <w:r w:rsidRPr="009F77D3">
        <w:rPr>
          <w:noProof/>
          <w:lang w:val="en-US"/>
        </w:rPr>
        <w:drawing>
          <wp:inline distT="0" distB="0" distL="0" distR="0" wp14:anchorId="074B9726" wp14:editId="19CFEE0E">
            <wp:extent cx="5731510" cy="4145280"/>
            <wp:effectExtent l="0" t="0" r="2540" b="7620"/>
            <wp:docPr id="20445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6187" name=""/>
                    <pic:cNvPicPr/>
                  </pic:nvPicPr>
                  <pic:blipFill>
                    <a:blip r:embed="rId4"/>
                    <a:stretch>
                      <a:fillRect/>
                    </a:stretch>
                  </pic:blipFill>
                  <pic:spPr>
                    <a:xfrm>
                      <a:off x="0" y="0"/>
                      <a:ext cx="5731510" cy="4145280"/>
                    </a:xfrm>
                    <a:prstGeom prst="rect">
                      <a:avLst/>
                    </a:prstGeom>
                  </pic:spPr>
                </pic:pic>
              </a:graphicData>
            </a:graphic>
          </wp:inline>
        </w:drawing>
      </w:r>
    </w:p>
    <w:p w14:paraId="7E34D847" w14:textId="26012207" w:rsidR="009F77D3" w:rsidRDefault="004039C6" w:rsidP="009F77D3">
      <w:pPr>
        <w:rPr>
          <w:lang w:val="en-US"/>
        </w:rPr>
      </w:pPr>
      <w:r>
        <w:rPr>
          <w:lang w:val="en-US"/>
        </w:rPr>
        <w:t>This is a great video to use in our p</w:t>
      </w:r>
      <w:r w:rsidR="007338CF">
        <w:rPr>
          <w:lang w:val="en-US"/>
        </w:rPr>
        <w:t>r</w:t>
      </w:r>
      <w:r>
        <w:rPr>
          <w:lang w:val="en-US"/>
        </w:rPr>
        <w:t xml:space="preserve">oject </w:t>
      </w:r>
    </w:p>
    <w:p w14:paraId="0803C7A3" w14:textId="5C505944" w:rsidR="00EE4658" w:rsidRDefault="00A67ADA" w:rsidP="009F77D3">
      <w:pPr>
        <w:rPr>
          <w:lang w:val="en-US"/>
        </w:rPr>
      </w:pPr>
      <w:r>
        <w:rPr>
          <w:lang w:val="en-US"/>
        </w:rPr>
        <w:t xml:space="preserve">Now we download it at 1920 X 1080 resolution </w:t>
      </w:r>
      <w:r w:rsidR="00427491">
        <w:rPr>
          <w:lang w:val="en-US"/>
        </w:rPr>
        <w:t>so its full hd</w:t>
      </w:r>
      <w:r w:rsidR="00352A50">
        <w:rPr>
          <w:lang w:val="en-US"/>
        </w:rPr>
        <w:t xml:space="preserve">. </w:t>
      </w:r>
      <w:r w:rsidR="00EE4658">
        <w:rPr>
          <w:lang w:val="en-US"/>
        </w:rPr>
        <w:t xml:space="preserve">Now we drag and drop the video to natron in node </w:t>
      </w:r>
      <w:proofErr w:type="gramStart"/>
      <w:r w:rsidR="00EE4658">
        <w:rPr>
          <w:lang w:val="en-US"/>
        </w:rPr>
        <w:t xml:space="preserve">graph </w:t>
      </w:r>
      <w:r w:rsidR="00352A50">
        <w:rPr>
          <w:lang w:val="en-US"/>
        </w:rPr>
        <w:t>.</w:t>
      </w:r>
      <w:r w:rsidR="00EE4658">
        <w:rPr>
          <w:lang w:val="en-US"/>
        </w:rPr>
        <w:t>Now</w:t>
      </w:r>
      <w:proofErr w:type="gramEnd"/>
      <w:r w:rsidR="00EE4658">
        <w:rPr>
          <w:lang w:val="en-US"/>
        </w:rPr>
        <w:t xml:space="preserve"> node graph has a read node reading from the video </w:t>
      </w:r>
      <w:r w:rsidR="00160287">
        <w:rPr>
          <w:lang w:val="en-US"/>
        </w:rPr>
        <w:t>Now it will look like below</w:t>
      </w:r>
    </w:p>
    <w:p w14:paraId="15B53BE8" w14:textId="034A702B" w:rsidR="00160287" w:rsidRDefault="00355F0F" w:rsidP="00355F0F">
      <w:pPr>
        <w:jc w:val="center"/>
        <w:rPr>
          <w:lang w:val="en-US"/>
        </w:rPr>
      </w:pPr>
      <w:r w:rsidRPr="00355F0F">
        <w:rPr>
          <w:noProof/>
          <w:lang w:val="en-US"/>
        </w:rPr>
        <w:drawing>
          <wp:inline distT="0" distB="0" distL="0" distR="0" wp14:anchorId="59BDD3F9" wp14:editId="6279D3B2">
            <wp:extent cx="1495634" cy="1943371"/>
            <wp:effectExtent l="0" t="0" r="9525" b="0"/>
            <wp:docPr id="198264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0358" name=""/>
                    <pic:cNvPicPr/>
                  </pic:nvPicPr>
                  <pic:blipFill>
                    <a:blip r:embed="rId5"/>
                    <a:stretch>
                      <a:fillRect/>
                    </a:stretch>
                  </pic:blipFill>
                  <pic:spPr>
                    <a:xfrm>
                      <a:off x="0" y="0"/>
                      <a:ext cx="1495634" cy="1943371"/>
                    </a:xfrm>
                    <a:prstGeom prst="rect">
                      <a:avLst/>
                    </a:prstGeom>
                  </pic:spPr>
                </pic:pic>
              </a:graphicData>
            </a:graphic>
          </wp:inline>
        </w:drawing>
      </w:r>
    </w:p>
    <w:p w14:paraId="1438308B" w14:textId="56F28BAC" w:rsidR="00042CAD" w:rsidRDefault="00036265" w:rsidP="00355F0F">
      <w:pPr>
        <w:rPr>
          <w:lang w:val="en-US"/>
        </w:rPr>
      </w:pPr>
      <w:r>
        <w:rPr>
          <w:lang w:val="en-US"/>
        </w:rPr>
        <w:lastRenderedPageBreak/>
        <w:t xml:space="preserve">And we can read it indirectly </w:t>
      </w:r>
      <w:r w:rsidR="00075E98">
        <w:rPr>
          <w:lang w:val="en-US"/>
        </w:rPr>
        <w:t xml:space="preserve">So now we have our video </w:t>
      </w:r>
      <w:r w:rsidR="00592307">
        <w:rPr>
          <w:lang w:val="en-US"/>
        </w:rPr>
        <w:t xml:space="preserve">we can play it its mp4 we are gonna notice have some </w:t>
      </w:r>
      <w:proofErr w:type="spellStart"/>
      <w:r w:rsidR="00592307">
        <w:rPr>
          <w:lang w:val="en-US"/>
        </w:rPr>
        <w:t>artifacting</w:t>
      </w:r>
      <w:proofErr w:type="spellEnd"/>
      <w:r w:rsidR="00592307">
        <w:rPr>
          <w:lang w:val="en-US"/>
        </w:rPr>
        <w:t xml:space="preserve"> </w:t>
      </w:r>
    </w:p>
    <w:p w14:paraId="5E4466FD" w14:textId="28E5F7B3" w:rsidR="00D06819" w:rsidRPr="00D06819" w:rsidRDefault="00D06819" w:rsidP="00355F0F">
      <w:pPr>
        <w:rPr>
          <w:b/>
          <w:bCs/>
          <w:lang w:val="en-US"/>
        </w:rPr>
      </w:pPr>
      <w:proofErr w:type="gramStart"/>
      <w:r w:rsidRPr="00D06819">
        <w:rPr>
          <w:b/>
          <w:bCs/>
          <w:lang w:val="en-US"/>
        </w:rPr>
        <w:t>Meaning:-</w:t>
      </w:r>
      <w:proofErr w:type="gramEnd"/>
    </w:p>
    <w:p w14:paraId="45E330EA" w14:textId="2EE9A5E0" w:rsidR="00EE4658" w:rsidRDefault="00D06819" w:rsidP="009F77D3">
      <w:r w:rsidRPr="00D06819">
        <w:rPr>
          <w:b/>
          <w:bCs/>
        </w:rPr>
        <w:t>Artifacting</w:t>
      </w:r>
      <w:r w:rsidRPr="00D06819">
        <w:t xml:space="preserve"> in video editing (or video processing) refers to </w:t>
      </w:r>
      <w:r w:rsidRPr="00D06819">
        <w:rPr>
          <w:b/>
          <w:bCs/>
        </w:rPr>
        <w:t>unwanted visual distortions</w:t>
      </w:r>
      <w:r w:rsidRPr="00D06819">
        <w:t xml:space="preserve"> or </w:t>
      </w:r>
      <w:r w:rsidRPr="00D06819">
        <w:rPr>
          <w:b/>
          <w:bCs/>
        </w:rPr>
        <w:t>errors</w:t>
      </w:r>
      <w:r w:rsidRPr="00D06819">
        <w:t xml:space="preserve"> that appear in a video, usually due to </w:t>
      </w:r>
      <w:r w:rsidRPr="00D06819">
        <w:rPr>
          <w:b/>
          <w:bCs/>
        </w:rPr>
        <w:t>compression</w:t>
      </w:r>
      <w:r w:rsidRPr="00D06819">
        <w:t xml:space="preserve">, </w:t>
      </w:r>
      <w:r w:rsidRPr="00D06819">
        <w:rPr>
          <w:b/>
          <w:bCs/>
        </w:rPr>
        <w:t>rendering issues</w:t>
      </w:r>
      <w:r w:rsidRPr="00D06819">
        <w:t xml:space="preserve">, or </w:t>
      </w:r>
      <w:r w:rsidRPr="00D06819">
        <w:rPr>
          <w:b/>
          <w:bCs/>
        </w:rPr>
        <w:t>hardware problems</w:t>
      </w:r>
      <w:r w:rsidRPr="00D06819">
        <w:t>.</w:t>
      </w:r>
    </w:p>
    <w:p w14:paraId="452BC180" w14:textId="1A3EF748" w:rsidR="006D2FB1" w:rsidRDefault="00A615EC" w:rsidP="009F77D3">
      <w:r>
        <w:t xml:space="preserve">There is some </w:t>
      </w:r>
      <w:proofErr w:type="spellStart"/>
      <w:r>
        <w:t>artifacting</w:t>
      </w:r>
      <w:proofErr w:type="spellEnd"/>
      <w:r>
        <w:t xml:space="preserve"> happening</w:t>
      </w:r>
      <w:r w:rsidR="006D2FB1">
        <w:t xml:space="preserve"> as shown below</w:t>
      </w:r>
      <w:r>
        <w:t xml:space="preserve"> in Teacher </w:t>
      </w:r>
      <w:r w:rsidR="006D2FB1">
        <w:t xml:space="preserve">not </w:t>
      </w:r>
      <w:r w:rsidR="00416F6C">
        <w:t xml:space="preserve">in </w:t>
      </w:r>
      <w:r w:rsidR="006D2FB1">
        <w:t xml:space="preserve">mine </w:t>
      </w:r>
      <w:r w:rsidR="00416F6C">
        <w:t xml:space="preserve">(maybe </w:t>
      </w:r>
      <w:proofErr w:type="spellStart"/>
      <w:r w:rsidR="00416F6C">
        <w:t>becasue</w:t>
      </w:r>
      <w:proofErr w:type="spellEnd"/>
      <w:r w:rsidR="00416F6C">
        <w:t xml:space="preserve"> I have updated version of natron)</w:t>
      </w:r>
    </w:p>
    <w:p w14:paraId="1DA81D11" w14:textId="1BA2B126" w:rsidR="006D2FB1" w:rsidRDefault="006D2FB1" w:rsidP="006D2FB1">
      <w:pPr>
        <w:jc w:val="center"/>
      </w:pPr>
      <w:r w:rsidRPr="006D2FB1">
        <w:rPr>
          <w:noProof/>
        </w:rPr>
        <w:drawing>
          <wp:inline distT="0" distB="0" distL="0" distR="0" wp14:anchorId="4B72B2E2" wp14:editId="0A455BCD">
            <wp:extent cx="2743583" cy="1619476"/>
            <wp:effectExtent l="0" t="0" r="0" b="0"/>
            <wp:docPr id="42769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94505" name=""/>
                    <pic:cNvPicPr/>
                  </pic:nvPicPr>
                  <pic:blipFill>
                    <a:blip r:embed="rId6"/>
                    <a:stretch>
                      <a:fillRect/>
                    </a:stretch>
                  </pic:blipFill>
                  <pic:spPr>
                    <a:xfrm>
                      <a:off x="0" y="0"/>
                      <a:ext cx="2743583" cy="1619476"/>
                    </a:xfrm>
                    <a:prstGeom prst="rect">
                      <a:avLst/>
                    </a:prstGeom>
                  </pic:spPr>
                </pic:pic>
              </a:graphicData>
            </a:graphic>
          </wp:inline>
        </w:drawing>
      </w:r>
    </w:p>
    <w:p w14:paraId="14DE7511" w14:textId="3A143CC5" w:rsidR="006D2FB1" w:rsidRDefault="00D94EB5" w:rsidP="006D2FB1">
      <w:r>
        <w:t xml:space="preserve">From what teacher van gather this happens because </w:t>
      </w:r>
      <w:r w:rsidR="00416F6C">
        <w:t>of the way natron read</w:t>
      </w:r>
      <w:r w:rsidR="00E572C6">
        <w:t xml:space="preserve">s in certain video files </w:t>
      </w:r>
    </w:p>
    <w:p w14:paraId="106B563C" w14:textId="28B1E1C3" w:rsidR="00E572C6" w:rsidRDefault="00E572C6" w:rsidP="006D2FB1">
      <w:r>
        <w:t xml:space="preserve">Teacher </w:t>
      </w:r>
      <w:proofErr w:type="gramStart"/>
      <w:r>
        <w:t>think</w:t>
      </w:r>
      <w:proofErr w:type="gramEnd"/>
      <w:r>
        <w:t xml:space="preserve"> that its mp4 </w:t>
      </w:r>
      <w:proofErr w:type="gramStart"/>
      <w:r>
        <w:t>and  the</w:t>
      </w:r>
      <w:proofErr w:type="gramEnd"/>
      <w:r>
        <w:t xml:space="preserve"> way natron reads it. I</w:t>
      </w:r>
      <w:r w:rsidR="006C2E2E">
        <w:t xml:space="preserve">n the first few frames it’s doing this </w:t>
      </w:r>
      <w:proofErr w:type="spellStart"/>
      <w:r w:rsidR="006C2E2E">
        <w:t>artifacting</w:t>
      </w:r>
      <w:proofErr w:type="spellEnd"/>
      <w:r w:rsidR="006C2E2E">
        <w:t xml:space="preserve"> it make it look </w:t>
      </w:r>
      <w:proofErr w:type="gramStart"/>
      <w:r w:rsidR="006C2E2E">
        <w:t>kind  of</w:t>
      </w:r>
      <w:proofErr w:type="gramEnd"/>
      <w:r w:rsidR="006C2E2E">
        <w:t xml:space="preserve"> choppy </w:t>
      </w:r>
      <w:r w:rsidR="004978F2">
        <w:t xml:space="preserve">and like </w:t>
      </w:r>
      <w:proofErr w:type="gramStart"/>
      <w:r w:rsidR="004978F2">
        <w:t>these pixel</w:t>
      </w:r>
      <w:proofErr w:type="gramEnd"/>
      <w:r w:rsidR="004978F2">
        <w:t xml:space="preserve"> are not displaying </w:t>
      </w:r>
      <w:r w:rsidR="00B47C2A">
        <w:t xml:space="preserve">property within the rest of the video but it </w:t>
      </w:r>
      <w:proofErr w:type="gramStart"/>
      <w:r w:rsidR="00B47C2A">
        <w:t>have</w:t>
      </w:r>
      <w:proofErr w:type="gramEnd"/>
      <w:r w:rsidR="00B47C2A">
        <w:t xml:space="preserve"> some lingering </w:t>
      </w:r>
      <w:proofErr w:type="spellStart"/>
      <w:r w:rsidR="00B47C2A">
        <w:t>artifacting</w:t>
      </w:r>
      <w:proofErr w:type="spellEnd"/>
      <w:r w:rsidR="00B47C2A">
        <w:t xml:space="preserve"> </w:t>
      </w:r>
    </w:p>
    <w:p w14:paraId="5BFF2D9C" w14:textId="3B308C0F" w:rsidR="00B47C2A" w:rsidRDefault="00216023" w:rsidP="006D2FB1">
      <w:r>
        <w:t xml:space="preserve">Teacher did some trick to correct (maybe I will do in future if I get </w:t>
      </w:r>
      <w:proofErr w:type="gramStart"/>
      <w:r>
        <w:t>stuck)</w:t>
      </w:r>
      <w:r w:rsidR="003C1404">
        <w:t>Now</w:t>
      </w:r>
      <w:proofErr w:type="gramEnd"/>
      <w:r w:rsidR="003C1404">
        <w:t xml:space="preserve"> we go to read node properties </w:t>
      </w:r>
      <w:r>
        <w:t xml:space="preserve">and then in list beside before feature </w:t>
      </w:r>
      <w:r w:rsidR="002A78F5">
        <w:t>as marked below</w:t>
      </w:r>
    </w:p>
    <w:p w14:paraId="3CE149AB" w14:textId="17BE4695" w:rsidR="002A78F5" w:rsidRDefault="002A78F5" w:rsidP="002A78F5">
      <w:pPr>
        <w:jc w:val="center"/>
      </w:pPr>
      <w:r w:rsidRPr="002A78F5">
        <w:rPr>
          <w:noProof/>
        </w:rPr>
        <w:drawing>
          <wp:inline distT="0" distB="0" distL="0" distR="0" wp14:anchorId="79A67D78" wp14:editId="03285F68">
            <wp:extent cx="2800741" cy="1486107"/>
            <wp:effectExtent l="0" t="0" r="0" b="0"/>
            <wp:docPr id="9898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06448" name=""/>
                    <pic:cNvPicPr/>
                  </pic:nvPicPr>
                  <pic:blipFill>
                    <a:blip r:embed="rId7"/>
                    <a:stretch>
                      <a:fillRect/>
                    </a:stretch>
                  </pic:blipFill>
                  <pic:spPr>
                    <a:xfrm>
                      <a:off x="0" y="0"/>
                      <a:ext cx="2800741" cy="1486107"/>
                    </a:xfrm>
                    <a:prstGeom prst="rect">
                      <a:avLst/>
                    </a:prstGeom>
                  </pic:spPr>
                </pic:pic>
              </a:graphicData>
            </a:graphic>
          </wp:inline>
        </w:drawing>
      </w:r>
    </w:p>
    <w:p w14:paraId="39C4053D" w14:textId="5A19F0E7" w:rsidR="00216023" w:rsidRDefault="009C2114" w:rsidP="006D2FB1">
      <w:r>
        <w:t>Change this hold to any other option</w:t>
      </w:r>
      <w:r w:rsidR="00413ACB">
        <w:t xml:space="preserve"> Teacher change it to black it goes away as shown below</w:t>
      </w:r>
    </w:p>
    <w:p w14:paraId="7F0687F6" w14:textId="744EAF45" w:rsidR="00413ACB" w:rsidRDefault="00413ACB" w:rsidP="00413ACB">
      <w:pPr>
        <w:jc w:val="center"/>
      </w:pPr>
      <w:r w:rsidRPr="00413ACB">
        <w:rPr>
          <w:noProof/>
        </w:rPr>
        <w:drawing>
          <wp:inline distT="0" distB="0" distL="0" distR="0" wp14:anchorId="09A6CFD3" wp14:editId="5912EFA6">
            <wp:extent cx="5731510" cy="1640205"/>
            <wp:effectExtent l="0" t="0" r="2540" b="0"/>
            <wp:docPr id="29121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6051" name=""/>
                    <pic:cNvPicPr/>
                  </pic:nvPicPr>
                  <pic:blipFill>
                    <a:blip r:embed="rId8"/>
                    <a:stretch>
                      <a:fillRect/>
                    </a:stretch>
                  </pic:blipFill>
                  <pic:spPr>
                    <a:xfrm>
                      <a:off x="0" y="0"/>
                      <a:ext cx="5731510" cy="1640205"/>
                    </a:xfrm>
                    <a:prstGeom prst="rect">
                      <a:avLst/>
                    </a:prstGeom>
                  </pic:spPr>
                </pic:pic>
              </a:graphicData>
            </a:graphic>
          </wp:inline>
        </w:drawing>
      </w:r>
    </w:p>
    <w:p w14:paraId="4BFB9E64" w14:textId="3BC509E0" w:rsidR="00413ACB" w:rsidRDefault="002B27AD" w:rsidP="00413ACB">
      <w:r>
        <w:t xml:space="preserve">Noe even if we again choose Holf then this time it will not show any </w:t>
      </w:r>
      <w:proofErr w:type="spellStart"/>
      <w:r w:rsidR="00D94C53">
        <w:t>artifacting</w:t>
      </w:r>
      <w:proofErr w:type="spellEnd"/>
      <w:r w:rsidR="00D94C53">
        <w:t xml:space="preserve"> </w:t>
      </w:r>
      <w:r w:rsidR="00E60AA3">
        <w:t>and now it should be good for the whole rest of the video</w:t>
      </w:r>
    </w:p>
    <w:p w14:paraId="7C74B0E8" w14:textId="7DDDBA79" w:rsidR="00E60AA3" w:rsidRDefault="00E60AA3" w:rsidP="00E60AA3">
      <w:pPr>
        <w:jc w:val="center"/>
      </w:pPr>
      <w:r>
        <w:lastRenderedPageBreak/>
        <w:t>2:3</w:t>
      </w:r>
      <w:r w:rsidR="002E6C2E">
        <w:t>7</w:t>
      </w:r>
    </w:p>
    <w:p w14:paraId="3D737385" w14:textId="66BDC176" w:rsidR="00E60AA3" w:rsidRDefault="008D7C12" w:rsidP="00E60AA3">
      <w:r>
        <w:t xml:space="preserve">We should not see any of the </w:t>
      </w:r>
      <w:proofErr w:type="spellStart"/>
      <w:r>
        <w:t>artifacting</w:t>
      </w:r>
      <w:proofErr w:type="spellEnd"/>
      <w:r>
        <w:t xml:space="preserve"> </w:t>
      </w:r>
      <w:r w:rsidR="000C0AB4">
        <w:t xml:space="preserve">so we are good </w:t>
      </w:r>
      <w:r w:rsidR="00A61EC2">
        <w:t xml:space="preserve">Teacher will make a future lesson </w:t>
      </w:r>
      <w:r w:rsidR="00F41EFD">
        <w:t>a</w:t>
      </w:r>
      <w:r w:rsidR="00F46FE6">
        <w:t>f</w:t>
      </w:r>
      <w:r w:rsidR="00F41EFD">
        <w:t xml:space="preserve">ter he figure out </w:t>
      </w:r>
      <w:r w:rsidR="000C0786">
        <w:t xml:space="preserve">more about why that happens </w:t>
      </w:r>
      <w:r w:rsidR="00AD05AC">
        <w:t xml:space="preserve">and he think it’s just a glitch in natron because we don’t see </w:t>
      </w:r>
      <w:r w:rsidR="001A73C5">
        <w:t xml:space="preserve">it happening anymore after if we apply this technique. </w:t>
      </w:r>
      <w:r w:rsidR="0021329D">
        <w:t>You need to do it on the frame where there is glitch</w:t>
      </w:r>
      <w:r w:rsidR="00D5367C">
        <w:t xml:space="preserve"> okay so now have this video </w:t>
      </w:r>
      <w:r w:rsidR="00311F58">
        <w:t>in here</w:t>
      </w:r>
      <w:r w:rsidR="00011FC3">
        <w:t xml:space="preserve"> and </w:t>
      </w:r>
      <w:r w:rsidR="00F26809">
        <w:t xml:space="preserve">this video is 159 marked below </w:t>
      </w:r>
    </w:p>
    <w:p w14:paraId="1D287D95" w14:textId="7D1BB4DA" w:rsidR="001D25E6" w:rsidRDefault="001D25E6" w:rsidP="001D25E6">
      <w:pPr>
        <w:jc w:val="center"/>
      </w:pPr>
      <w:r w:rsidRPr="001D25E6">
        <w:rPr>
          <w:noProof/>
        </w:rPr>
        <w:drawing>
          <wp:inline distT="0" distB="0" distL="0" distR="0" wp14:anchorId="2AF61698" wp14:editId="3DCD8163">
            <wp:extent cx="5201376" cy="3943900"/>
            <wp:effectExtent l="0" t="0" r="0" b="0"/>
            <wp:docPr id="2707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8287" name=""/>
                    <pic:cNvPicPr/>
                  </pic:nvPicPr>
                  <pic:blipFill>
                    <a:blip r:embed="rId9"/>
                    <a:stretch>
                      <a:fillRect/>
                    </a:stretch>
                  </pic:blipFill>
                  <pic:spPr>
                    <a:xfrm>
                      <a:off x="0" y="0"/>
                      <a:ext cx="5201376" cy="3943900"/>
                    </a:xfrm>
                    <a:prstGeom prst="rect">
                      <a:avLst/>
                    </a:prstGeom>
                  </pic:spPr>
                </pic:pic>
              </a:graphicData>
            </a:graphic>
          </wp:inline>
        </w:drawing>
      </w:r>
    </w:p>
    <w:p w14:paraId="0CF9B5F4" w14:textId="089FB880" w:rsidR="001D25E6" w:rsidRDefault="004F1726" w:rsidP="001D25E6">
      <w:r>
        <w:t xml:space="preserve">We are gonna read </w:t>
      </w:r>
      <w:r w:rsidR="002421DF">
        <w:t>o</w:t>
      </w:r>
      <w:r>
        <w:t>nly 40 frames so enter 40 in marked above</w:t>
      </w:r>
    </w:p>
    <w:p w14:paraId="716B4DB2" w14:textId="7E617CDA" w:rsidR="004F1726" w:rsidRDefault="003E63C2" w:rsidP="001D25E6">
      <w:proofErr w:type="gramStart"/>
      <w:r>
        <w:t>So</w:t>
      </w:r>
      <w:proofErr w:type="gramEnd"/>
      <w:r>
        <w:t xml:space="preserve"> we start at frame 1 and then end at 40 </w:t>
      </w:r>
      <w:proofErr w:type="gramStart"/>
      <w:r>
        <w:t>frame</w:t>
      </w:r>
      <w:proofErr w:type="gramEnd"/>
      <w:r>
        <w:t xml:space="preserve">. </w:t>
      </w:r>
      <w:r w:rsidR="002421DF">
        <w:t xml:space="preserve">So now the project is 40 frames we are reading in 40 frames </w:t>
      </w:r>
      <w:r w:rsidR="00586451">
        <w:t xml:space="preserve">that just Now in Teacher Natron since he </w:t>
      </w:r>
      <w:proofErr w:type="gramStart"/>
      <w:r w:rsidR="00586451">
        <w:t>change</w:t>
      </w:r>
      <w:proofErr w:type="gramEnd"/>
      <w:r w:rsidR="00586451">
        <w:t xml:space="preserve"> the frame range </w:t>
      </w:r>
      <w:r w:rsidR="00486C48">
        <w:t xml:space="preserve">so we will go to the frame </w:t>
      </w:r>
      <w:r w:rsidR="000D0E27">
        <w:t xml:space="preserve">where there is a glitch and then </w:t>
      </w:r>
      <w:r w:rsidR="007429DA">
        <w:t xml:space="preserve">we will apply the technique </w:t>
      </w:r>
      <w:r w:rsidR="00F866AD">
        <w:t xml:space="preserve">and it will become OK. </w:t>
      </w:r>
      <w:r w:rsidR="00C30272">
        <w:t xml:space="preserve">So now it’s in reading properly and then we render it out properly </w:t>
      </w:r>
      <w:r w:rsidR="00BF4889">
        <w:t xml:space="preserve">whatever we see in our preview in Viewer panel </w:t>
      </w:r>
      <w:r w:rsidR="00D7053A">
        <w:t xml:space="preserve">as far as having </w:t>
      </w:r>
      <w:proofErr w:type="spellStart"/>
      <w:r w:rsidR="00D7053A">
        <w:t>artif</w:t>
      </w:r>
      <w:r w:rsidR="00B749C6">
        <w:t>a</w:t>
      </w:r>
      <w:r w:rsidR="00D7053A">
        <w:t>cting</w:t>
      </w:r>
      <w:proofErr w:type="spellEnd"/>
      <w:r w:rsidR="00D7053A">
        <w:t xml:space="preserve"> or messed up video. It will also translate. When it’s out and it will be in out final video </w:t>
      </w:r>
    </w:p>
    <w:p w14:paraId="440E95F8" w14:textId="50852AB9" w:rsidR="001A4C9C" w:rsidRDefault="00143314" w:rsidP="001D25E6">
      <w:r>
        <w:t xml:space="preserve">One more thing is that our frame rate of our project </w:t>
      </w:r>
      <w:r w:rsidR="00B749C6">
        <w:t xml:space="preserve">id 24 frame per second </w:t>
      </w:r>
      <w:r w:rsidR="00F30D13">
        <w:t>in out p</w:t>
      </w:r>
      <w:r w:rsidR="00D030CA">
        <w:t>r</w:t>
      </w:r>
      <w:r w:rsidR="00F30D13">
        <w:t xml:space="preserve">oject settings </w:t>
      </w:r>
      <w:r w:rsidR="001A4C9C">
        <w:t>this video is being played</w:t>
      </w:r>
      <w:r w:rsidR="006E54A0">
        <w:t xml:space="preserve"> at 23.976 as marked below</w:t>
      </w:r>
    </w:p>
    <w:p w14:paraId="33BE8974" w14:textId="75A3C28F" w:rsidR="00143314" w:rsidRDefault="006E54A0" w:rsidP="001A4C9C">
      <w:pPr>
        <w:jc w:val="center"/>
      </w:pPr>
      <w:r w:rsidRPr="006E54A0">
        <w:rPr>
          <w:noProof/>
        </w:rPr>
        <w:drawing>
          <wp:inline distT="0" distB="0" distL="0" distR="0" wp14:anchorId="266BCC94" wp14:editId="19E850E0">
            <wp:extent cx="1488019" cy="1712794"/>
            <wp:effectExtent l="0" t="0" r="0" b="1905"/>
            <wp:docPr id="21458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063" name=""/>
                    <pic:cNvPicPr/>
                  </pic:nvPicPr>
                  <pic:blipFill>
                    <a:blip r:embed="rId10"/>
                    <a:stretch>
                      <a:fillRect/>
                    </a:stretch>
                  </pic:blipFill>
                  <pic:spPr>
                    <a:xfrm>
                      <a:off x="0" y="0"/>
                      <a:ext cx="1502536" cy="1729504"/>
                    </a:xfrm>
                    <a:prstGeom prst="rect">
                      <a:avLst/>
                    </a:prstGeom>
                  </pic:spPr>
                </pic:pic>
              </a:graphicData>
            </a:graphic>
          </wp:inline>
        </w:drawing>
      </w:r>
    </w:p>
    <w:p w14:paraId="60FF530F" w14:textId="7F862C4D" w:rsidR="006E54A0" w:rsidRDefault="00234C28" w:rsidP="006E54A0">
      <w:r>
        <w:lastRenderedPageBreak/>
        <w:t>So probably not an issue although but it will be an issue since they both are not ex</w:t>
      </w:r>
      <w:r w:rsidR="00AD1BBC">
        <w:t>a</w:t>
      </w:r>
      <w:r>
        <w:t xml:space="preserve">ctly </w:t>
      </w:r>
      <w:r w:rsidR="0031232E">
        <w:t xml:space="preserve">equal </w:t>
      </w:r>
      <w:r w:rsidR="00E275A7">
        <w:t xml:space="preserve">even though the 23.97 will round off to 24. </w:t>
      </w:r>
      <w:r w:rsidR="00116F5E">
        <w:t xml:space="preserve">They should be exactly because if we add this video read node to the merge node and then you add another </w:t>
      </w:r>
      <w:proofErr w:type="gramStart"/>
      <w:r w:rsidR="00116F5E">
        <w:t>node(</w:t>
      </w:r>
      <w:proofErr w:type="gramEnd"/>
      <w:r w:rsidR="00116F5E">
        <w:t>from Natron</w:t>
      </w:r>
      <w:r w:rsidR="006946A3">
        <w:t xml:space="preserve"> like noise</w:t>
      </w:r>
      <w:r w:rsidR="00116F5E">
        <w:t>) on merge node it will show a warning the proj</w:t>
      </w:r>
      <w:r w:rsidR="00EC70FC">
        <w:t>e</w:t>
      </w:r>
      <w:r w:rsidR="00116F5E">
        <w:t xml:space="preserve">ct frame rate and video frame rate are not equal </w:t>
      </w:r>
      <w:r w:rsidR="00116F5E" w:rsidRPr="005049C1">
        <w:rPr>
          <w:b/>
          <w:bCs/>
        </w:rPr>
        <w:t xml:space="preserve">the defect will only be visible when </w:t>
      </w:r>
      <w:r w:rsidR="00842021" w:rsidRPr="005049C1">
        <w:rPr>
          <w:b/>
          <w:bCs/>
        </w:rPr>
        <w:t>the frame rate gap will be h</w:t>
      </w:r>
      <w:r w:rsidR="005223C1" w:rsidRPr="005049C1">
        <w:rPr>
          <w:b/>
          <w:bCs/>
        </w:rPr>
        <w:t>u</w:t>
      </w:r>
      <w:r w:rsidR="00842021" w:rsidRPr="005049C1">
        <w:rPr>
          <w:b/>
          <w:bCs/>
        </w:rPr>
        <w:t>ge</w:t>
      </w:r>
      <w:r w:rsidR="00842021">
        <w:t xml:space="preserve"> </w:t>
      </w:r>
    </w:p>
    <w:p w14:paraId="22CA5869" w14:textId="5C7FC4B7" w:rsidR="0009660D" w:rsidRDefault="00335A20" w:rsidP="006E54A0">
      <w:r>
        <w:t>So we want to change either our the frame rate of our project to match the video which is kind of best thing to do</w:t>
      </w:r>
      <w:r w:rsidR="006946A3">
        <w:t xml:space="preserve"> we just set the value of video equal to 24</w:t>
      </w:r>
      <w:r w:rsidR="00273586">
        <w:t>.</w:t>
      </w:r>
      <w:r w:rsidR="005D239F">
        <w:t xml:space="preserve">Now both the video and project are equal to </w:t>
      </w:r>
      <w:r w:rsidR="003F7B98">
        <w:t xml:space="preserve">each other </w:t>
      </w:r>
      <w:r w:rsidR="000446D8">
        <w:t>and now we w</w:t>
      </w:r>
      <w:r w:rsidR="008E6A6C">
        <w:t>o</w:t>
      </w:r>
      <w:r w:rsidR="000446D8">
        <w:t xml:space="preserve">n’t have that problem </w:t>
      </w:r>
      <w:r w:rsidR="0009231A">
        <w:t xml:space="preserve">so if we add video and the node from natron then no warning will be shown </w:t>
      </w:r>
      <w:r w:rsidR="004570D5">
        <w:t xml:space="preserve">we just remove the merge node </w:t>
      </w:r>
      <w:r w:rsidR="0009263A">
        <w:t xml:space="preserve">as we don’t need it </w:t>
      </w:r>
      <w:r w:rsidR="00003790">
        <w:t xml:space="preserve">All we gonna do is that apply some filters here </w:t>
      </w:r>
      <w:r w:rsidR="0004635E">
        <w:t xml:space="preserve">to this video so it will look nicer </w:t>
      </w:r>
      <w:r w:rsidR="00296569">
        <w:t>so one thing that’s always look good to do is</w:t>
      </w:r>
      <w:r w:rsidR="005C756D">
        <w:t xml:space="preserve"> you add grade node in the node graph</w:t>
      </w:r>
      <w:r w:rsidR="0009660D">
        <w:t xml:space="preserve"> by going to marked tool group in the toolbar</w:t>
      </w:r>
    </w:p>
    <w:p w14:paraId="2A4CBC2B" w14:textId="1418CF93" w:rsidR="00972AF1" w:rsidRDefault="0009660D" w:rsidP="002E211F">
      <w:pPr>
        <w:jc w:val="center"/>
      </w:pPr>
      <w:r w:rsidRPr="0009660D">
        <w:rPr>
          <w:noProof/>
        </w:rPr>
        <w:drawing>
          <wp:inline distT="0" distB="0" distL="0" distR="0" wp14:anchorId="13AD8929" wp14:editId="26F7CAA0">
            <wp:extent cx="2968388" cy="2574622"/>
            <wp:effectExtent l="0" t="0" r="3810" b="0"/>
            <wp:docPr id="3982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251" name=""/>
                    <pic:cNvPicPr/>
                  </pic:nvPicPr>
                  <pic:blipFill>
                    <a:blip r:embed="rId11"/>
                    <a:stretch>
                      <a:fillRect/>
                    </a:stretch>
                  </pic:blipFill>
                  <pic:spPr>
                    <a:xfrm>
                      <a:off x="0" y="0"/>
                      <a:ext cx="2976714" cy="2581844"/>
                    </a:xfrm>
                    <a:prstGeom prst="rect">
                      <a:avLst/>
                    </a:prstGeom>
                  </pic:spPr>
                </pic:pic>
              </a:graphicData>
            </a:graphic>
          </wp:inline>
        </w:drawing>
      </w:r>
    </w:p>
    <w:p w14:paraId="29031369" w14:textId="6BA13A66" w:rsidR="002E211F" w:rsidRDefault="002E211F" w:rsidP="002E211F">
      <w:r>
        <w:t xml:space="preserve">And then in menu </w:t>
      </w:r>
      <w:r w:rsidR="004B2C7A">
        <w:t>choose grade as marked below</w:t>
      </w:r>
    </w:p>
    <w:p w14:paraId="76C402E9" w14:textId="30A078A3" w:rsidR="004B2C7A" w:rsidRDefault="004B2C7A" w:rsidP="004B2C7A">
      <w:pPr>
        <w:jc w:val="center"/>
      </w:pPr>
      <w:r w:rsidRPr="004B2C7A">
        <w:rPr>
          <w:noProof/>
        </w:rPr>
        <w:drawing>
          <wp:inline distT="0" distB="0" distL="0" distR="0" wp14:anchorId="1740C0B6" wp14:editId="0D768775">
            <wp:extent cx="1277412" cy="2313296"/>
            <wp:effectExtent l="0" t="0" r="0" b="0"/>
            <wp:docPr id="2644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97565" name=""/>
                    <pic:cNvPicPr/>
                  </pic:nvPicPr>
                  <pic:blipFill>
                    <a:blip r:embed="rId12"/>
                    <a:stretch>
                      <a:fillRect/>
                    </a:stretch>
                  </pic:blipFill>
                  <pic:spPr>
                    <a:xfrm>
                      <a:off x="0" y="0"/>
                      <a:ext cx="1282572" cy="2322640"/>
                    </a:xfrm>
                    <a:prstGeom prst="rect">
                      <a:avLst/>
                    </a:prstGeom>
                  </pic:spPr>
                </pic:pic>
              </a:graphicData>
            </a:graphic>
          </wp:inline>
        </w:drawing>
      </w:r>
    </w:p>
    <w:p w14:paraId="0DCDA255" w14:textId="6CB2EBA8" w:rsidR="0009660D" w:rsidRDefault="00C84F2D" w:rsidP="0009660D">
      <w:r>
        <w:t xml:space="preserve">And we will place it between the read node and viewer node </w:t>
      </w:r>
      <w:r w:rsidR="005A5CFC">
        <w:t>so now we can so color grading</w:t>
      </w:r>
    </w:p>
    <w:p w14:paraId="63713B72" w14:textId="501C1998" w:rsidR="005A5CFC" w:rsidRDefault="005A5CFC" w:rsidP="005A5CFC">
      <w:pPr>
        <w:jc w:val="center"/>
      </w:pPr>
      <w:r>
        <w:t>5:44</w:t>
      </w:r>
    </w:p>
    <w:p w14:paraId="272A443B" w14:textId="1F529042" w:rsidR="003F26ED" w:rsidRDefault="003F26ED" w:rsidP="005A5CFC">
      <w:r>
        <w:t>This is actually pret</w:t>
      </w:r>
      <w:r w:rsidR="00B66E43">
        <w:t>ty</w:t>
      </w:r>
      <w:r>
        <w:t xml:space="preserve"> decent </w:t>
      </w:r>
      <w:proofErr w:type="spellStart"/>
      <w:r>
        <w:t>colors</w:t>
      </w:r>
      <w:proofErr w:type="spellEnd"/>
      <w:r>
        <w:t xml:space="preserve"> but we can see shown below</w:t>
      </w:r>
      <w:r w:rsidR="00323270">
        <w:t xml:space="preserve"> in the hair little bit is sort of brown and greys. It’s not really deep vibrant like a really dark color so we </w:t>
      </w:r>
      <w:r w:rsidR="0083628B">
        <w:t xml:space="preserve">can select our </w:t>
      </w:r>
      <w:proofErr w:type="gramStart"/>
      <w:r w:rsidR="0083628B">
        <w:t xml:space="preserve">black </w:t>
      </w:r>
      <w:r w:rsidR="00E179FA">
        <w:t xml:space="preserve"> point</w:t>
      </w:r>
      <w:proofErr w:type="gramEnd"/>
      <w:r w:rsidR="00E179FA">
        <w:t xml:space="preserve"> on this grade </w:t>
      </w:r>
      <w:r w:rsidR="006E7241">
        <w:t>node</w:t>
      </w:r>
    </w:p>
    <w:p w14:paraId="104F35CC" w14:textId="03776B09" w:rsidR="00323270" w:rsidRDefault="00323270" w:rsidP="00323270">
      <w:pPr>
        <w:jc w:val="center"/>
      </w:pPr>
      <w:r w:rsidRPr="00323270">
        <w:rPr>
          <w:noProof/>
        </w:rPr>
        <w:lastRenderedPageBreak/>
        <w:drawing>
          <wp:inline distT="0" distB="0" distL="0" distR="0" wp14:anchorId="1751F9D6" wp14:editId="0B7AB0C2">
            <wp:extent cx="3830400" cy="1379216"/>
            <wp:effectExtent l="0" t="0" r="0" b="0"/>
            <wp:docPr id="2435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4690" name=""/>
                    <pic:cNvPicPr/>
                  </pic:nvPicPr>
                  <pic:blipFill>
                    <a:blip r:embed="rId13"/>
                    <a:stretch>
                      <a:fillRect/>
                    </a:stretch>
                  </pic:blipFill>
                  <pic:spPr>
                    <a:xfrm>
                      <a:off x="0" y="0"/>
                      <a:ext cx="3840047" cy="1382690"/>
                    </a:xfrm>
                    <a:prstGeom prst="rect">
                      <a:avLst/>
                    </a:prstGeom>
                  </pic:spPr>
                </pic:pic>
              </a:graphicData>
            </a:graphic>
          </wp:inline>
        </w:drawing>
      </w:r>
    </w:p>
    <w:p w14:paraId="32256690" w14:textId="1AB15433" w:rsidR="00957F8A" w:rsidRDefault="00C27201" w:rsidP="00957F8A">
      <w:r>
        <w:t xml:space="preserve">And take its color picker as marked below in Grade node panel </w:t>
      </w:r>
    </w:p>
    <w:p w14:paraId="02D6E301" w14:textId="40DA2476" w:rsidR="00C27201" w:rsidRDefault="00C27201" w:rsidP="00C27201">
      <w:pPr>
        <w:jc w:val="center"/>
      </w:pPr>
      <w:r w:rsidRPr="00C27201">
        <w:rPr>
          <w:noProof/>
        </w:rPr>
        <w:drawing>
          <wp:inline distT="0" distB="0" distL="0" distR="0" wp14:anchorId="5291911E" wp14:editId="0E1D86B1">
            <wp:extent cx="5731510" cy="1833245"/>
            <wp:effectExtent l="0" t="0" r="2540" b="0"/>
            <wp:docPr id="107019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4497" name=""/>
                    <pic:cNvPicPr/>
                  </pic:nvPicPr>
                  <pic:blipFill>
                    <a:blip r:embed="rId14"/>
                    <a:stretch>
                      <a:fillRect/>
                    </a:stretch>
                  </pic:blipFill>
                  <pic:spPr>
                    <a:xfrm>
                      <a:off x="0" y="0"/>
                      <a:ext cx="5731510" cy="1833245"/>
                    </a:xfrm>
                    <a:prstGeom prst="rect">
                      <a:avLst/>
                    </a:prstGeom>
                  </pic:spPr>
                </pic:pic>
              </a:graphicData>
            </a:graphic>
          </wp:inline>
        </w:drawing>
      </w:r>
    </w:p>
    <w:p w14:paraId="4F9BE0B9" w14:textId="53159EA0" w:rsidR="00C27201" w:rsidRDefault="00C27201" w:rsidP="00C27201">
      <w:r>
        <w:t>And then we choose the point</w:t>
      </w:r>
      <w:r w:rsidR="005041F3">
        <w:t xml:space="preserve"> incorrectly</w:t>
      </w:r>
      <w:r>
        <w:t xml:space="preserve"> as marked below</w:t>
      </w:r>
    </w:p>
    <w:p w14:paraId="35608915" w14:textId="4B22D009" w:rsidR="00C27201" w:rsidRDefault="00C27201" w:rsidP="00C27201">
      <w:pPr>
        <w:jc w:val="center"/>
      </w:pPr>
      <w:r w:rsidRPr="00C27201">
        <w:rPr>
          <w:noProof/>
        </w:rPr>
        <w:drawing>
          <wp:inline distT="0" distB="0" distL="0" distR="0" wp14:anchorId="1193D6E5" wp14:editId="6FA7B8B3">
            <wp:extent cx="3658111" cy="2086266"/>
            <wp:effectExtent l="0" t="0" r="0" b="9525"/>
            <wp:docPr id="45241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11686" name=""/>
                    <pic:cNvPicPr/>
                  </pic:nvPicPr>
                  <pic:blipFill>
                    <a:blip r:embed="rId15"/>
                    <a:stretch>
                      <a:fillRect/>
                    </a:stretch>
                  </pic:blipFill>
                  <pic:spPr>
                    <a:xfrm>
                      <a:off x="0" y="0"/>
                      <a:ext cx="3658111" cy="2086266"/>
                    </a:xfrm>
                    <a:prstGeom prst="rect">
                      <a:avLst/>
                    </a:prstGeom>
                  </pic:spPr>
                </pic:pic>
              </a:graphicData>
            </a:graphic>
          </wp:inline>
        </w:drawing>
      </w:r>
    </w:p>
    <w:p w14:paraId="2544A0C1" w14:textId="2652F97A" w:rsidR="00C27201" w:rsidRDefault="00AD00B3" w:rsidP="00C27201">
      <w:r>
        <w:t>Then it will be like below</w:t>
      </w:r>
    </w:p>
    <w:p w14:paraId="317D7331" w14:textId="758B39FA" w:rsidR="00AD00B3" w:rsidRDefault="00AD00B3" w:rsidP="00AD00B3">
      <w:pPr>
        <w:jc w:val="center"/>
      </w:pPr>
      <w:r w:rsidRPr="00AD00B3">
        <w:rPr>
          <w:noProof/>
        </w:rPr>
        <w:drawing>
          <wp:inline distT="0" distB="0" distL="0" distR="0" wp14:anchorId="793C2041" wp14:editId="12AE684F">
            <wp:extent cx="3648584" cy="2048161"/>
            <wp:effectExtent l="0" t="0" r="9525" b="9525"/>
            <wp:docPr id="9435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49978" name=""/>
                    <pic:cNvPicPr/>
                  </pic:nvPicPr>
                  <pic:blipFill>
                    <a:blip r:embed="rId16"/>
                    <a:stretch>
                      <a:fillRect/>
                    </a:stretch>
                  </pic:blipFill>
                  <pic:spPr>
                    <a:xfrm>
                      <a:off x="0" y="0"/>
                      <a:ext cx="3648584" cy="2048161"/>
                    </a:xfrm>
                    <a:prstGeom prst="rect">
                      <a:avLst/>
                    </a:prstGeom>
                  </pic:spPr>
                </pic:pic>
              </a:graphicData>
            </a:graphic>
          </wp:inline>
        </w:drawing>
      </w:r>
    </w:p>
    <w:p w14:paraId="383DA1E5" w14:textId="1C7C6863" w:rsidR="00585761" w:rsidRDefault="005B5B7B" w:rsidP="00585761">
      <w:r>
        <w:lastRenderedPageBreak/>
        <w:t>So here basically we have told hey this ius a very dark pixel and it says if there is a very dark pixel then all other pi</w:t>
      </w:r>
      <w:r w:rsidR="000663DD">
        <w:t>x</w:t>
      </w:r>
      <w:r>
        <w:t xml:space="preserve">el will adjust them accordingly </w:t>
      </w:r>
      <w:proofErr w:type="gramStart"/>
      <w:r>
        <w:t>(</w:t>
      </w:r>
      <w:r w:rsidR="000663DD">
        <w:t xml:space="preserve"> </w:t>
      </w:r>
      <w:r>
        <w:t>maybe</w:t>
      </w:r>
      <w:proofErr w:type="gramEnd"/>
      <w:r>
        <w:t xml:space="preserve"> it basically making all the </w:t>
      </w:r>
      <w:r w:rsidR="00DD0EA0">
        <w:t xml:space="preserve">pixel containing </w:t>
      </w:r>
      <w:r>
        <w:t xml:space="preserve">color </w:t>
      </w:r>
      <w:proofErr w:type="gramStart"/>
      <w:r w:rsidR="000663DD">
        <w:t>instances(</w:t>
      </w:r>
      <w:proofErr w:type="gramEnd"/>
      <w:r w:rsidR="000663DD">
        <w:t xml:space="preserve">which we sampled through color </w:t>
      </w:r>
      <w:proofErr w:type="gramStart"/>
      <w:r w:rsidR="000663DD">
        <w:t>picker</w:t>
      </w:r>
      <w:r w:rsidR="00B52050">
        <w:t xml:space="preserve"> </w:t>
      </w:r>
      <w:r w:rsidR="000663DD">
        <w:t>)</w:t>
      </w:r>
      <w:proofErr w:type="gramEnd"/>
      <w:r w:rsidR="000663DD">
        <w:t xml:space="preserve"> </w:t>
      </w:r>
      <w:r w:rsidR="00E27C60">
        <w:t xml:space="preserve">to the </w:t>
      </w:r>
      <w:r w:rsidR="00DD0EA0">
        <w:t>dark pixel</w:t>
      </w:r>
      <w:proofErr w:type="gramStart"/>
      <w:r w:rsidR="00E27C60">
        <w:t xml:space="preserve">. </w:t>
      </w:r>
      <w:r w:rsidR="0043497E">
        <w:t>)</w:t>
      </w:r>
      <w:proofErr w:type="gramEnd"/>
      <w:r w:rsidR="0043497E">
        <w:t xml:space="preserve"> </w:t>
      </w:r>
      <w:r w:rsidR="007D37E5">
        <w:t xml:space="preserve">so they look good in relative to this one </w:t>
      </w:r>
      <w:proofErr w:type="spellStart"/>
      <w:r w:rsidR="007D37E5">
        <w:t>datd</w:t>
      </w:r>
      <w:proofErr w:type="spellEnd"/>
      <w:r w:rsidR="007D37E5">
        <w:t xml:space="preserve"> pixel </w:t>
      </w:r>
      <w:r w:rsidR="00E26AE8">
        <w:t xml:space="preserve">we selected </w:t>
      </w:r>
      <w:r w:rsidR="007D37E5">
        <w:t>(who knows)</w:t>
      </w:r>
    </w:p>
    <w:p w14:paraId="59182BA7" w14:textId="03AE04FD" w:rsidR="00E26AE8" w:rsidRDefault="00E26AE8" w:rsidP="00585761">
      <w:r>
        <w:t>You can undo all the operation you have done through a panel related to a node by clicking on the marked below</w:t>
      </w:r>
    </w:p>
    <w:p w14:paraId="5989E751" w14:textId="6E11EC63" w:rsidR="00E26AE8" w:rsidRDefault="00E26AE8" w:rsidP="00E26AE8">
      <w:pPr>
        <w:jc w:val="center"/>
      </w:pPr>
      <w:r w:rsidRPr="00E26AE8">
        <w:rPr>
          <w:noProof/>
        </w:rPr>
        <w:drawing>
          <wp:inline distT="0" distB="0" distL="0" distR="0" wp14:anchorId="40A68402" wp14:editId="464AC1A6">
            <wp:extent cx="3218400" cy="2354788"/>
            <wp:effectExtent l="0" t="0" r="1270" b="7620"/>
            <wp:docPr id="145389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4121" name=""/>
                    <pic:cNvPicPr/>
                  </pic:nvPicPr>
                  <pic:blipFill>
                    <a:blip r:embed="rId17"/>
                    <a:stretch>
                      <a:fillRect/>
                    </a:stretch>
                  </pic:blipFill>
                  <pic:spPr>
                    <a:xfrm>
                      <a:off x="0" y="0"/>
                      <a:ext cx="3226590" cy="2360781"/>
                    </a:xfrm>
                    <a:prstGeom prst="rect">
                      <a:avLst/>
                    </a:prstGeom>
                  </pic:spPr>
                </pic:pic>
              </a:graphicData>
            </a:graphic>
          </wp:inline>
        </w:drawing>
      </w:r>
    </w:p>
    <w:p w14:paraId="12CF25A6" w14:textId="2B8C5A2C" w:rsidR="00E26AE8" w:rsidRDefault="00171F61" w:rsidP="00E26AE8">
      <w:r>
        <w:t xml:space="preserve">If you click there on any node then it will reset back to its original it will restore default values so instead of doing green </w:t>
      </w:r>
      <w:proofErr w:type="gramStart"/>
      <w:r>
        <w:t>now</w:t>
      </w:r>
      <w:proofErr w:type="gramEnd"/>
      <w:r>
        <w:t xml:space="preserve"> we will select that is pretty close to black maybe this in marked below</w:t>
      </w:r>
    </w:p>
    <w:p w14:paraId="46852B68" w14:textId="70510A19" w:rsidR="00171F61" w:rsidRDefault="00171F61" w:rsidP="00171F61">
      <w:pPr>
        <w:jc w:val="center"/>
      </w:pPr>
      <w:r w:rsidRPr="00171F61">
        <w:rPr>
          <w:noProof/>
        </w:rPr>
        <w:drawing>
          <wp:inline distT="0" distB="0" distL="0" distR="0" wp14:anchorId="6FFD5C56" wp14:editId="65CC47CD">
            <wp:extent cx="3067478" cy="1657581"/>
            <wp:effectExtent l="0" t="0" r="0" b="0"/>
            <wp:docPr id="172274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7461" name=""/>
                    <pic:cNvPicPr/>
                  </pic:nvPicPr>
                  <pic:blipFill>
                    <a:blip r:embed="rId18"/>
                    <a:stretch>
                      <a:fillRect/>
                    </a:stretch>
                  </pic:blipFill>
                  <pic:spPr>
                    <a:xfrm>
                      <a:off x="0" y="0"/>
                      <a:ext cx="3067478" cy="1657581"/>
                    </a:xfrm>
                    <a:prstGeom prst="rect">
                      <a:avLst/>
                    </a:prstGeom>
                  </pic:spPr>
                </pic:pic>
              </a:graphicData>
            </a:graphic>
          </wp:inline>
        </w:drawing>
      </w:r>
    </w:p>
    <w:p w14:paraId="29E8C668" w14:textId="492EBC35" w:rsidR="00171F61" w:rsidRDefault="003E2A35" w:rsidP="00171F61">
      <w:r>
        <w:t>So now for black point we choose the marked point and you see it makes our hair lot darker as shown below</w:t>
      </w:r>
    </w:p>
    <w:p w14:paraId="4212A755" w14:textId="26D3138D" w:rsidR="003E2A35" w:rsidRDefault="003E2A35" w:rsidP="003E2A35">
      <w:pPr>
        <w:jc w:val="center"/>
      </w:pPr>
      <w:r w:rsidRPr="003E2A35">
        <w:rPr>
          <w:noProof/>
        </w:rPr>
        <w:drawing>
          <wp:inline distT="0" distB="0" distL="0" distR="0" wp14:anchorId="0AA1E044" wp14:editId="7F255496">
            <wp:extent cx="3639058" cy="1829055"/>
            <wp:effectExtent l="0" t="0" r="0" b="0"/>
            <wp:docPr id="5927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6147" name=""/>
                    <pic:cNvPicPr/>
                  </pic:nvPicPr>
                  <pic:blipFill>
                    <a:blip r:embed="rId19"/>
                    <a:stretch>
                      <a:fillRect/>
                    </a:stretch>
                  </pic:blipFill>
                  <pic:spPr>
                    <a:xfrm>
                      <a:off x="0" y="0"/>
                      <a:ext cx="3639058" cy="1829055"/>
                    </a:xfrm>
                    <a:prstGeom prst="rect">
                      <a:avLst/>
                    </a:prstGeom>
                  </pic:spPr>
                </pic:pic>
              </a:graphicData>
            </a:graphic>
          </wp:inline>
        </w:drawing>
      </w:r>
    </w:p>
    <w:p w14:paraId="47FBA11F" w14:textId="6CF0EE10" w:rsidR="003E2A35" w:rsidRDefault="00F56E7E" w:rsidP="003E2A35">
      <w:r>
        <w:t xml:space="preserve">If we select then grade node and hit the d key on the </w:t>
      </w:r>
      <w:proofErr w:type="gramStart"/>
      <w:r>
        <w:t>keyword</w:t>
      </w:r>
      <w:proofErr w:type="gramEnd"/>
      <w:r>
        <w:t xml:space="preserve"> we can see kind of change by activating and deactivating grade node </w:t>
      </w:r>
      <w:r w:rsidR="009478E2">
        <w:t xml:space="preserve">now instead of being flat and </w:t>
      </w:r>
      <w:proofErr w:type="gramStart"/>
      <w:r w:rsidR="009478E2">
        <w:t>grey  it</w:t>
      </w:r>
      <w:proofErr w:type="gramEnd"/>
      <w:r w:rsidR="009478E2">
        <w:t xml:space="preserve"> just </w:t>
      </w:r>
      <w:proofErr w:type="gramStart"/>
      <w:r w:rsidR="009478E2">
        <w:t>make</w:t>
      </w:r>
      <w:proofErr w:type="gramEnd"/>
      <w:r w:rsidR="009478E2">
        <w:t xml:space="preserve"> a lot more </w:t>
      </w:r>
      <w:r w:rsidR="009478E2">
        <w:lastRenderedPageBreak/>
        <w:t xml:space="preserve">vibrant and deep </w:t>
      </w:r>
      <w:r w:rsidR="00C4555F">
        <w:t xml:space="preserve">it even affects some of the other pixel in the shoot too. Now the same thing as white point </w:t>
      </w:r>
      <w:r w:rsidR="00B33918">
        <w:t xml:space="preserve">so we go to this grade node </w:t>
      </w:r>
      <w:r w:rsidR="00D22DFB">
        <w:t>and select this white point color picker and we choose a re</w:t>
      </w:r>
      <w:r w:rsidR="009D714D">
        <w:t>a</w:t>
      </w:r>
      <w:r w:rsidR="00D22DFB">
        <w:t xml:space="preserve">lly white light point so </w:t>
      </w:r>
      <w:r w:rsidR="009D714D">
        <w:t xml:space="preserve">we go to frame 13 and marked below is the </w:t>
      </w:r>
      <w:proofErr w:type="gramStart"/>
      <w:r w:rsidR="009D714D">
        <w:t>most white</w:t>
      </w:r>
      <w:proofErr w:type="gramEnd"/>
      <w:r w:rsidR="009D714D">
        <w:t xml:space="preserve"> part</w:t>
      </w:r>
    </w:p>
    <w:p w14:paraId="4FC3F2A6" w14:textId="5CAA0608" w:rsidR="009D714D" w:rsidRDefault="009D714D" w:rsidP="009D714D">
      <w:pPr>
        <w:jc w:val="center"/>
      </w:pPr>
      <w:r w:rsidRPr="009D714D">
        <w:rPr>
          <w:noProof/>
        </w:rPr>
        <w:drawing>
          <wp:inline distT="0" distB="0" distL="0" distR="0" wp14:anchorId="01B654F9" wp14:editId="6D471184">
            <wp:extent cx="5731510" cy="2469515"/>
            <wp:effectExtent l="0" t="0" r="2540" b="6985"/>
            <wp:docPr id="72921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11814" name=""/>
                    <pic:cNvPicPr/>
                  </pic:nvPicPr>
                  <pic:blipFill>
                    <a:blip r:embed="rId20"/>
                    <a:stretch>
                      <a:fillRect/>
                    </a:stretch>
                  </pic:blipFill>
                  <pic:spPr>
                    <a:xfrm>
                      <a:off x="0" y="0"/>
                      <a:ext cx="5731510" cy="2469515"/>
                    </a:xfrm>
                    <a:prstGeom prst="rect">
                      <a:avLst/>
                    </a:prstGeom>
                  </pic:spPr>
                </pic:pic>
              </a:graphicData>
            </a:graphic>
          </wp:inline>
        </w:drawing>
      </w:r>
    </w:p>
    <w:p w14:paraId="1366595B" w14:textId="7563D1E2" w:rsidR="00A21CD7" w:rsidRDefault="00A21CD7" w:rsidP="009D714D">
      <w:r>
        <w:t>Now that portion will be more whitish as shown below</w:t>
      </w:r>
    </w:p>
    <w:p w14:paraId="39217F4B" w14:textId="7C25EAC9" w:rsidR="00A21CD7" w:rsidRDefault="00A21CD7" w:rsidP="00A21CD7">
      <w:pPr>
        <w:jc w:val="center"/>
      </w:pPr>
      <w:r w:rsidRPr="00A21CD7">
        <w:rPr>
          <w:noProof/>
        </w:rPr>
        <w:drawing>
          <wp:inline distT="0" distB="0" distL="0" distR="0" wp14:anchorId="55AD25B7" wp14:editId="6E8CD1B1">
            <wp:extent cx="5334744" cy="2695951"/>
            <wp:effectExtent l="0" t="0" r="0" b="9525"/>
            <wp:docPr id="43473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2630" name=""/>
                    <pic:cNvPicPr/>
                  </pic:nvPicPr>
                  <pic:blipFill>
                    <a:blip r:embed="rId21"/>
                    <a:stretch>
                      <a:fillRect/>
                    </a:stretch>
                  </pic:blipFill>
                  <pic:spPr>
                    <a:xfrm>
                      <a:off x="0" y="0"/>
                      <a:ext cx="5334744" cy="2695951"/>
                    </a:xfrm>
                    <a:prstGeom prst="rect">
                      <a:avLst/>
                    </a:prstGeom>
                  </pic:spPr>
                </pic:pic>
              </a:graphicData>
            </a:graphic>
          </wp:inline>
        </w:drawing>
      </w:r>
    </w:p>
    <w:p w14:paraId="5FE86219" w14:textId="6F620A8E" w:rsidR="000A5460" w:rsidRDefault="000A5460" w:rsidP="00A21CD7">
      <w:r>
        <w:t xml:space="preserve">Use the d key to enable and disable the grade node to see the difference in the output </w:t>
      </w:r>
    </w:p>
    <w:p w14:paraId="591475A9" w14:textId="14B8033E" w:rsidR="000A5460" w:rsidRDefault="00517468" w:rsidP="00A21CD7">
      <w:r>
        <w:t>Best way to see before and after is to get another viewer and so sometimes when we are doing color grading or changing the shots like this we will just add in a second viewer and just attach the source node to the viewer</w:t>
      </w:r>
      <w:r w:rsidR="00A573E7">
        <w:t>2</w:t>
      </w:r>
      <w:r>
        <w:t xml:space="preserve"> node</w:t>
      </w:r>
    </w:p>
    <w:p w14:paraId="68E6B5E4" w14:textId="46CEAE7B" w:rsidR="004423B2" w:rsidRDefault="004423B2" w:rsidP="00A21CD7">
      <w:r>
        <w:t xml:space="preserve">Now we can see difference between the outputs after and before the grade </w:t>
      </w:r>
      <w:proofErr w:type="gramStart"/>
      <w:r>
        <w:t>node</w:t>
      </w:r>
      <w:r w:rsidR="00C72C74">
        <w:t>(</w:t>
      </w:r>
      <w:proofErr w:type="gramEnd"/>
      <w:r w:rsidR="00C72C74">
        <w:t>we have studied before)</w:t>
      </w:r>
    </w:p>
    <w:p w14:paraId="09D56265" w14:textId="16477230" w:rsidR="00D634D2" w:rsidRDefault="00C249A1" w:rsidP="00A21CD7">
      <w:r>
        <w:t xml:space="preserve">Noe by making the viewer side by side and see the difference by playing each of them from the beginning </w:t>
      </w:r>
      <w:r w:rsidR="00D634D2">
        <w:t xml:space="preserve">of the shot </w:t>
      </w:r>
    </w:p>
    <w:p w14:paraId="464CA783" w14:textId="64113AE9" w:rsidR="00035D77" w:rsidRDefault="00035D77" w:rsidP="00035D77">
      <w:pPr>
        <w:jc w:val="center"/>
      </w:pPr>
      <w:r>
        <w:t>8:4</w:t>
      </w:r>
      <w:r w:rsidR="00B26D84">
        <w:t>1</w:t>
      </w:r>
    </w:p>
    <w:p w14:paraId="193BA54E" w14:textId="67F4D183" w:rsidR="00035D77" w:rsidRDefault="00B26D84" w:rsidP="00035D77">
      <w:r>
        <w:t>and play them next to each other and see what it looks like</w:t>
      </w:r>
      <w:r w:rsidR="00A00D08">
        <w:t xml:space="preserve"> </w:t>
      </w:r>
      <w:r w:rsidR="009071D8">
        <w:t>as shown below</w:t>
      </w:r>
    </w:p>
    <w:p w14:paraId="191DA2AE" w14:textId="62991570" w:rsidR="009071D8" w:rsidRDefault="009071D8" w:rsidP="009071D8">
      <w:pPr>
        <w:jc w:val="center"/>
      </w:pPr>
      <w:r w:rsidRPr="009071D8">
        <w:rPr>
          <w:noProof/>
        </w:rPr>
        <w:lastRenderedPageBreak/>
        <w:drawing>
          <wp:inline distT="0" distB="0" distL="0" distR="0" wp14:anchorId="25D85A4F" wp14:editId="03D38818">
            <wp:extent cx="4932000" cy="1319061"/>
            <wp:effectExtent l="0" t="0" r="2540" b="0"/>
            <wp:docPr id="95267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4167" name=""/>
                    <pic:cNvPicPr/>
                  </pic:nvPicPr>
                  <pic:blipFill>
                    <a:blip r:embed="rId22"/>
                    <a:stretch>
                      <a:fillRect/>
                    </a:stretch>
                  </pic:blipFill>
                  <pic:spPr>
                    <a:xfrm>
                      <a:off x="0" y="0"/>
                      <a:ext cx="4937164" cy="1320442"/>
                    </a:xfrm>
                    <a:prstGeom prst="rect">
                      <a:avLst/>
                    </a:prstGeom>
                  </pic:spPr>
                </pic:pic>
              </a:graphicData>
            </a:graphic>
          </wp:inline>
        </w:drawing>
      </w:r>
    </w:p>
    <w:p w14:paraId="7F193B98" w14:textId="12523166" w:rsidR="009071D8" w:rsidRDefault="00A04F62" w:rsidP="009071D8">
      <w:r>
        <w:t xml:space="preserve">Like before and after and so drinking the water </w:t>
      </w:r>
    </w:p>
    <w:p w14:paraId="58F31D8B" w14:textId="5D8C6625" w:rsidR="00A04F62" w:rsidRDefault="00A04F62" w:rsidP="009071D8">
      <w:r>
        <w:t>Teacher did not like this after so he did choose another point for white point in the frame</w:t>
      </w:r>
    </w:p>
    <w:p w14:paraId="7A80AD59" w14:textId="24361FD7" w:rsidR="00DF1364" w:rsidRDefault="00716D98" w:rsidP="009071D8">
      <w:r>
        <w:t>You can vari</w:t>
      </w:r>
      <w:r w:rsidR="003F73FB">
        <w:t>a</w:t>
      </w:r>
      <w:r>
        <w:t xml:space="preserve">te your color chosen for white point by going to color picker </w:t>
      </w:r>
      <w:r w:rsidR="00DF1364">
        <w:t>and variate your chosen color</w:t>
      </w:r>
      <w:r w:rsidR="005B4122">
        <w:t xml:space="preserve"> we just variate the color we get by choosing the point you can really change all the color feel of the shot (who knows)</w:t>
      </w:r>
    </w:p>
    <w:p w14:paraId="2B10CC49" w14:textId="2F3E7FDF" w:rsidR="005B4122" w:rsidRDefault="005B4122" w:rsidP="005B4122">
      <w:pPr>
        <w:jc w:val="center"/>
      </w:pPr>
      <w:r w:rsidRPr="005B4122">
        <w:rPr>
          <w:noProof/>
        </w:rPr>
        <w:drawing>
          <wp:inline distT="0" distB="0" distL="0" distR="0" wp14:anchorId="0BBC648F" wp14:editId="556A6D8E">
            <wp:extent cx="2743583" cy="2067213"/>
            <wp:effectExtent l="0" t="0" r="0" b="0"/>
            <wp:docPr id="143613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2967" name=""/>
                    <pic:cNvPicPr/>
                  </pic:nvPicPr>
                  <pic:blipFill>
                    <a:blip r:embed="rId23"/>
                    <a:stretch>
                      <a:fillRect/>
                    </a:stretch>
                  </pic:blipFill>
                  <pic:spPr>
                    <a:xfrm>
                      <a:off x="0" y="0"/>
                      <a:ext cx="2743583" cy="2067213"/>
                    </a:xfrm>
                    <a:prstGeom prst="rect">
                      <a:avLst/>
                    </a:prstGeom>
                  </pic:spPr>
                </pic:pic>
              </a:graphicData>
            </a:graphic>
          </wp:inline>
        </w:drawing>
      </w:r>
    </w:p>
    <w:p w14:paraId="018DC9F1" w14:textId="6CABF2EC" w:rsidR="005B4122" w:rsidRDefault="005B4122" w:rsidP="005B4122">
      <w:r>
        <w:t xml:space="preserve">Teacher </w:t>
      </w:r>
      <w:proofErr w:type="gramStart"/>
      <w:r>
        <w:t>think</w:t>
      </w:r>
      <w:proofErr w:type="gramEnd"/>
      <w:r>
        <w:t xml:space="preserve"> it is good and we have nice to the hair is a deeper darker color the whites are little more vibrant. </w:t>
      </w:r>
    </w:p>
    <w:p w14:paraId="773AF05B" w14:textId="469AC99A" w:rsidR="00015815" w:rsidRDefault="00015815" w:rsidP="005B4122">
      <w:pPr>
        <w:rPr>
          <w:b/>
          <w:bCs/>
        </w:rPr>
      </w:pPr>
      <w:proofErr w:type="gramStart"/>
      <w:r w:rsidRPr="00015815">
        <w:rPr>
          <w:b/>
          <w:bCs/>
        </w:rPr>
        <w:t>Note:-</w:t>
      </w:r>
      <w:proofErr w:type="gramEnd"/>
    </w:p>
    <w:p w14:paraId="7772D049" w14:textId="325AEBE1" w:rsidR="00015815" w:rsidRDefault="00015815" w:rsidP="005B4122">
      <w:pPr>
        <w:pBdr>
          <w:bottom w:val="single" w:sz="12" w:space="1" w:color="auto"/>
        </w:pBdr>
      </w:pPr>
      <w:r w:rsidRPr="00015815">
        <w:t xml:space="preserve">I think </w:t>
      </w:r>
      <w:r>
        <w:t>the white point make the color present in any pixel more vibrant</w:t>
      </w:r>
    </w:p>
    <w:p w14:paraId="04EEA1FD" w14:textId="769F75F2" w:rsidR="00CA60B5" w:rsidRDefault="00CA60B5" w:rsidP="005B4122">
      <w:r>
        <w:t xml:space="preserve">Now </w:t>
      </w:r>
      <w:proofErr w:type="spellStart"/>
      <w:proofErr w:type="gramStart"/>
      <w:r>
        <w:t>lets</w:t>
      </w:r>
      <w:proofErr w:type="spellEnd"/>
      <w:proofErr w:type="gramEnd"/>
      <w:r>
        <w:t xml:space="preserve"> do the smooth out the skin a little bit </w:t>
      </w:r>
    </w:p>
    <w:p w14:paraId="6FC60E21" w14:textId="4229D714" w:rsidR="00CA60B5" w:rsidRDefault="00484209" w:rsidP="005B4122">
      <w:r>
        <w:t xml:space="preserve">Now there are GMIC filters </w:t>
      </w:r>
      <w:r w:rsidR="00DA1F32">
        <w:t xml:space="preserve">which we had to add it by external sources </w:t>
      </w:r>
      <w:r w:rsidR="004A1C69">
        <w:t xml:space="preserve">but in newer version it </w:t>
      </w:r>
      <w:proofErr w:type="gramStart"/>
      <w:r w:rsidR="004A1C69">
        <w:t>come</w:t>
      </w:r>
      <w:proofErr w:type="gramEnd"/>
      <w:r w:rsidR="004A1C69">
        <w:t xml:space="preserve"> by default so if you have older natron then kindly update it </w:t>
      </w:r>
    </w:p>
    <w:p w14:paraId="3F6A67CE" w14:textId="16EF2164" w:rsidR="00867153" w:rsidRDefault="00867153" w:rsidP="005B4122">
      <w:r>
        <w:t xml:space="preserve">The GMIC filers are really just cool different filters you can apply to your video </w:t>
      </w:r>
      <w:proofErr w:type="gramStart"/>
      <w:r>
        <w:t>like  if</w:t>
      </w:r>
      <w:proofErr w:type="gramEnd"/>
      <w:r>
        <w:t xml:space="preserve"> you go to artistic by click on the marked below</w:t>
      </w:r>
    </w:p>
    <w:p w14:paraId="3EB0B138" w14:textId="5063B184" w:rsidR="00867153" w:rsidRDefault="00867153" w:rsidP="00867153">
      <w:pPr>
        <w:jc w:val="center"/>
      </w:pPr>
      <w:r w:rsidRPr="00867153">
        <w:rPr>
          <w:noProof/>
        </w:rPr>
        <w:lastRenderedPageBreak/>
        <w:drawing>
          <wp:inline distT="0" distB="0" distL="0" distR="0" wp14:anchorId="1B9DF11E" wp14:editId="6428546D">
            <wp:extent cx="4294089" cy="1879200"/>
            <wp:effectExtent l="0" t="0" r="0" b="6985"/>
            <wp:docPr id="129827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1280" name=""/>
                    <pic:cNvPicPr/>
                  </pic:nvPicPr>
                  <pic:blipFill>
                    <a:blip r:embed="rId24"/>
                    <a:stretch>
                      <a:fillRect/>
                    </a:stretch>
                  </pic:blipFill>
                  <pic:spPr>
                    <a:xfrm>
                      <a:off x="0" y="0"/>
                      <a:ext cx="4327901" cy="1893997"/>
                    </a:xfrm>
                    <a:prstGeom prst="rect">
                      <a:avLst/>
                    </a:prstGeom>
                  </pic:spPr>
                </pic:pic>
              </a:graphicData>
            </a:graphic>
          </wp:inline>
        </w:drawing>
      </w:r>
    </w:p>
    <w:p w14:paraId="62DAB944" w14:textId="6C7084FA" w:rsidR="00867153" w:rsidRDefault="00E96643" w:rsidP="00867153">
      <w:r>
        <w:t>Now in the submenu opened go to artistic as highlighted below</w:t>
      </w:r>
    </w:p>
    <w:p w14:paraId="07AE6B53" w14:textId="58F30133" w:rsidR="00E96643" w:rsidRDefault="00E96643" w:rsidP="00E96643">
      <w:pPr>
        <w:jc w:val="center"/>
      </w:pPr>
      <w:r w:rsidRPr="00E96643">
        <w:rPr>
          <w:noProof/>
        </w:rPr>
        <w:drawing>
          <wp:inline distT="0" distB="0" distL="0" distR="0" wp14:anchorId="7D81DCDD" wp14:editId="7A02F43B">
            <wp:extent cx="2162477" cy="3200847"/>
            <wp:effectExtent l="0" t="0" r="9525" b="0"/>
            <wp:docPr id="2011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8208" name=""/>
                    <pic:cNvPicPr/>
                  </pic:nvPicPr>
                  <pic:blipFill>
                    <a:blip r:embed="rId25"/>
                    <a:stretch>
                      <a:fillRect/>
                    </a:stretch>
                  </pic:blipFill>
                  <pic:spPr>
                    <a:xfrm>
                      <a:off x="0" y="0"/>
                      <a:ext cx="2162477" cy="3200847"/>
                    </a:xfrm>
                    <a:prstGeom prst="rect">
                      <a:avLst/>
                    </a:prstGeom>
                  </pic:spPr>
                </pic:pic>
              </a:graphicData>
            </a:graphic>
          </wp:inline>
        </w:drawing>
      </w:r>
    </w:p>
    <w:p w14:paraId="27FBC36B" w14:textId="27C104A0" w:rsidR="00E96643" w:rsidRDefault="000434B1" w:rsidP="00E96643">
      <w:r>
        <w:t xml:space="preserve">And then in artistic we can choose many </w:t>
      </w:r>
      <w:proofErr w:type="gramStart"/>
      <w:r>
        <w:t>option</w:t>
      </w:r>
      <w:proofErr w:type="gramEnd"/>
      <w:r>
        <w:t xml:space="preserve"> but we choose GMIC cartoon as highlighted below</w:t>
      </w:r>
    </w:p>
    <w:p w14:paraId="20116FAA" w14:textId="21B8829F" w:rsidR="000434B1" w:rsidRDefault="000434B1" w:rsidP="000434B1">
      <w:pPr>
        <w:jc w:val="center"/>
      </w:pPr>
      <w:r w:rsidRPr="000434B1">
        <w:rPr>
          <w:noProof/>
        </w:rPr>
        <w:drawing>
          <wp:inline distT="0" distB="0" distL="0" distR="0" wp14:anchorId="3E77E02F" wp14:editId="17E03D6C">
            <wp:extent cx="4324954" cy="2324424"/>
            <wp:effectExtent l="0" t="0" r="0" b="0"/>
            <wp:docPr id="20027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8525" name=""/>
                    <pic:cNvPicPr/>
                  </pic:nvPicPr>
                  <pic:blipFill>
                    <a:blip r:embed="rId26"/>
                    <a:stretch>
                      <a:fillRect/>
                    </a:stretch>
                  </pic:blipFill>
                  <pic:spPr>
                    <a:xfrm>
                      <a:off x="0" y="0"/>
                      <a:ext cx="4324954" cy="2324424"/>
                    </a:xfrm>
                    <a:prstGeom prst="rect">
                      <a:avLst/>
                    </a:prstGeom>
                  </pic:spPr>
                </pic:pic>
              </a:graphicData>
            </a:graphic>
          </wp:inline>
        </w:drawing>
      </w:r>
    </w:p>
    <w:p w14:paraId="10E00D8A" w14:textId="72DFF21E" w:rsidR="000434B1" w:rsidRDefault="00DD3250" w:rsidP="000434B1">
      <w:r>
        <w:t xml:space="preserve">We take it for an extreme </w:t>
      </w:r>
      <w:proofErr w:type="gramStart"/>
      <w:r>
        <w:t xml:space="preserve">one </w:t>
      </w:r>
      <w:r w:rsidR="007F3936">
        <w:t xml:space="preserve"> Now</w:t>
      </w:r>
      <w:proofErr w:type="gramEnd"/>
      <w:r w:rsidR="007F3936">
        <w:t xml:space="preserve"> out node graph has GMIC as marked below</w:t>
      </w:r>
    </w:p>
    <w:p w14:paraId="1F2C578A" w14:textId="4C478859" w:rsidR="007F3936" w:rsidRDefault="007F3936" w:rsidP="007F3936">
      <w:pPr>
        <w:jc w:val="center"/>
      </w:pPr>
      <w:r w:rsidRPr="007F3936">
        <w:rPr>
          <w:noProof/>
        </w:rPr>
        <w:lastRenderedPageBreak/>
        <w:drawing>
          <wp:inline distT="0" distB="0" distL="0" distR="0" wp14:anchorId="6F4698D8" wp14:editId="76083A42">
            <wp:extent cx="3297600" cy="1742694"/>
            <wp:effectExtent l="0" t="0" r="0" b="0"/>
            <wp:docPr id="53112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2418" name=""/>
                    <pic:cNvPicPr/>
                  </pic:nvPicPr>
                  <pic:blipFill>
                    <a:blip r:embed="rId27"/>
                    <a:stretch>
                      <a:fillRect/>
                    </a:stretch>
                  </pic:blipFill>
                  <pic:spPr>
                    <a:xfrm>
                      <a:off x="0" y="0"/>
                      <a:ext cx="3302153" cy="1745100"/>
                    </a:xfrm>
                    <a:prstGeom prst="rect">
                      <a:avLst/>
                    </a:prstGeom>
                  </pic:spPr>
                </pic:pic>
              </a:graphicData>
            </a:graphic>
          </wp:inline>
        </w:drawing>
      </w:r>
    </w:p>
    <w:p w14:paraId="2D800058" w14:textId="0F23A614" w:rsidR="000434B1" w:rsidRDefault="00B96C85" w:rsidP="00E96643">
      <w:r>
        <w:t>Now we place it between the viewer node and the grade node as shown below</w:t>
      </w:r>
    </w:p>
    <w:p w14:paraId="50D78196" w14:textId="2FD717DC" w:rsidR="00B96C85" w:rsidRDefault="00B96C85" w:rsidP="00B96C85">
      <w:pPr>
        <w:jc w:val="center"/>
      </w:pPr>
      <w:r w:rsidRPr="00B96C85">
        <w:rPr>
          <w:noProof/>
        </w:rPr>
        <w:drawing>
          <wp:inline distT="0" distB="0" distL="0" distR="0" wp14:anchorId="69BB1408" wp14:editId="75444872">
            <wp:extent cx="3405600" cy="1685066"/>
            <wp:effectExtent l="0" t="0" r="4445" b="0"/>
            <wp:docPr id="101073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8867" name=""/>
                    <pic:cNvPicPr/>
                  </pic:nvPicPr>
                  <pic:blipFill>
                    <a:blip r:embed="rId28"/>
                    <a:stretch>
                      <a:fillRect/>
                    </a:stretch>
                  </pic:blipFill>
                  <pic:spPr>
                    <a:xfrm>
                      <a:off x="0" y="0"/>
                      <a:ext cx="3411636" cy="1688053"/>
                    </a:xfrm>
                    <a:prstGeom prst="rect">
                      <a:avLst/>
                    </a:prstGeom>
                  </pic:spPr>
                </pic:pic>
              </a:graphicData>
            </a:graphic>
          </wp:inline>
        </w:drawing>
      </w:r>
    </w:p>
    <w:p w14:paraId="1BCFF7F2" w14:textId="379F3AEE" w:rsidR="00B96C85" w:rsidRDefault="00B96C85" w:rsidP="00B96C85">
      <w:r>
        <w:t>Now in our viewer 1 it will look cartoony as shown below</w:t>
      </w:r>
    </w:p>
    <w:p w14:paraId="2B8C2329" w14:textId="6DBB3AB3" w:rsidR="00B96C85" w:rsidRDefault="00B96C85" w:rsidP="00B96C85">
      <w:pPr>
        <w:jc w:val="center"/>
      </w:pPr>
      <w:r w:rsidRPr="00B96C85">
        <w:rPr>
          <w:noProof/>
        </w:rPr>
        <w:drawing>
          <wp:inline distT="0" distB="0" distL="0" distR="0" wp14:anchorId="42C7D678" wp14:editId="1C6CB2CC">
            <wp:extent cx="5731510" cy="1788795"/>
            <wp:effectExtent l="0" t="0" r="2540" b="1905"/>
            <wp:docPr id="3730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394" name=""/>
                    <pic:cNvPicPr/>
                  </pic:nvPicPr>
                  <pic:blipFill>
                    <a:blip r:embed="rId29"/>
                    <a:stretch>
                      <a:fillRect/>
                    </a:stretch>
                  </pic:blipFill>
                  <pic:spPr>
                    <a:xfrm>
                      <a:off x="0" y="0"/>
                      <a:ext cx="5731510" cy="1788795"/>
                    </a:xfrm>
                    <a:prstGeom prst="rect">
                      <a:avLst/>
                    </a:prstGeom>
                  </pic:spPr>
                </pic:pic>
              </a:graphicData>
            </a:graphic>
          </wp:inline>
        </w:drawing>
      </w:r>
    </w:p>
    <w:p w14:paraId="47AC9EB4" w14:textId="6FB96387" w:rsidR="00B96C85" w:rsidRDefault="00B96C85" w:rsidP="00B96C85">
      <w:r>
        <w:t xml:space="preserve">Now if we go to </w:t>
      </w:r>
      <w:proofErr w:type="gramStart"/>
      <w:r>
        <w:t>t</w:t>
      </w:r>
      <w:r w:rsidR="0035656B">
        <w:t>h</w:t>
      </w:r>
      <w:r>
        <w:t>is properties</w:t>
      </w:r>
      <w:proofErr w:type="gramEnd"/>
      <w:r>
        <w:t xml:space="preserve"> then you can</w:t>
      </w:r>
      <w:r w:rsidR="0035656B">
        <w:t xml:space="preserve"> </w:t>
      </w:r>
      <w:r>
        <w:t>see many properties to handle</w:t>
      </w:r>
      <w:r w:rsidR="0035656B">
        <w:t xml:space="preserve"> the cartoonish </w:t>
      </w:r>
      <w:r w:rsidR="0023008C">
        <w:t>in</w:t>
      </w:r>
      <w:r w:rsidR="0035656B">
        <w:t xml:space="preserve"> the footage </w:t>
      </w:r>
    </w:p>
    <w:p w14:paraId="13E0CA5F" w14:textId="7247EA50" w:rsidR="0020008B" w:rsidRDefault="0020008B" w:rsidP="00B96C85">
      <w:r>
        <w:t xml:space="preserve">We make it sort of look like a cartoon we don’t want to apply </w:t>
      </w:r>
      <w:r w:rsidR="00880AF7">
        <w:t>that one so we delete it.</w:t>
      </w:r>
    </w:p>
    <w:p w14:paraId="11FCF95A" w14:textId="0ED61296" w:rsidR="00880AF7" w:rsidRDefault="001B0C56" w:rsidP="00B96C85">
      <w:r>
        <w:t xml:space="preserve">Noe teacher </w:t>
      </w:r>
      <w:proofErr w:type="gramStart"/>
      <w:r>
        <w:t>try</w:t>
      </w:r>
      <w:proofErr w:type="gramEnd"/>
      <w:r>
        <w:t xml:space="preserve"> to find the smooth skin </w:t>
      </w:r>
      <w:r w:rsidR="00135522">
        <w:t xml:space="preserve">in the GMIC </w:t>
      </w:r>
      <w:r w:rsidR="00A32056">
        <w:t>teacher could not find it</w:t>
      </w:r>
      <w:r w:rsidR="00176625">
        <w:t xml:space="preserve"> so by the help of tab we search smooth skin and then press enter but I have found it </w:t>
      </w:r>
      <w:r w:rsidR="00CB7E34">
        <w:t>so for it first go to GMIC and then to repair and then to Smooth skin as highlighted below</w:t>
      </w:r>
    </w:p>
    <w:p w14:paraId="4F503367" w14:textId="1C541197" w:rsidR="00CB7E34" w:rsidRDefault="00CB7E34" w:rsidP="00CB7E34">
      <w:pPr>
        <w:jc w:val="center"/>
      </w:pPr>
      <w:r>
        <w:rPr>
          <w:noProof/>
        </w:rPr>
        <w:lastRenderedPageBreak/>
        <w:drawing>
          <wp:inline distT="0" distB="0" distL="0" distR="0" wp14:anchorId="60337E55" wp14:editId="5547F816">
            <wp:extent cx="3448800" cy="1939902"/>
            <wp:effectExtent l="0" t="0" r="0" b="3810"/>
            <wp:docPr id="131561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14234" name=""/>
                    <pic:cNvPicPr/>
                  </pic:nvPicPr>
                  <pic:blipFill>
                    <a:blip r:embed="rId30"/>
                    <a:stretch>
                      <a:fillRect/>
                    </a:stretch>
                  </pic:blipFill>
                  <pic:spPr>
                    <a:xfrm>
                      <a:off x="0" y="0"/>
                      <a:ext cx="3471007" cy="1952393"/>
                    </a:xfrm>
                    <a:prstGeom prst="rect">
                      <a:avLst/>
                    </a:prstGeom>
                  </pic:spPr>
                </pic:pic>
              </a:graphicData>
            </a:graphic>
          </wp:inline>
        </w:drawing>
      </w:r>
    </w:p>
    <w:p w14:paraId="3E91A3F5" w14:textId="1AAE9619" w:rsidR="00CB7E34" w:rsidRDefault="00CB7E34" w:rsidP="00CB7E34">
      <w:r>
        <w:t>Now in node graph it will look like below</w:t>
      </w:r>
    </w:p>
    <w:p w14:paraId="2773FA99" w14:textId="475A85CB" w:rsidR="00CB7E34" w:rsidRDefault="00D90305" w:rsidP="00D90305">
      <w:pPr>
        <w:jc w:val="center"/>
      </w:pPr>
      <w:r w:rsidRPr="00D90305">
        <w:rPr>
          <w:noProof/>
        </w:rPr>
        <w:drawing>
          <wp:inline distT="0" distB="0" distL="0" distR="0" wp14:anchorId="76CB9588" wp14:editId="7BA705A0">
            <wp:extent cx="3230018" cy="2505076"/>
            <wp:effectExtent l="0" t="0" r="8890" b="0"/>
            <wp:docPr id="7618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5132" name=""/>
                    <pic:cNvPicPr/>
                  </pic:nvPicPr>
                  <pic:blipFill>
                    <a:blip r:embed="rId31"/>
                    <a:stretch>
                      <a:fillRect/>
                    </a:stretch>
                  </pic:blipFill>
                  <pic:spPr>
                    <a:xfrm>
                      <a:off x="0" y="0"/>
                      <a:ext cx="3257414" cy="2526324"/>
                    </a:xfrm>
                    <a:prstGeom prst="rect">
                      <a:avLst/>
                    </a:prstGeom>
                  </pic:spPr>
                </pic:pic>
              </a:graphicData>
            </a:graphic>
          </wp:inline>
        </w:drawing>
      </w:r>
    </w:p>
    <w:p w14:paraId="7338C0A8" w14:textId="325F8E50" w:rsidR="00860190" w:rsidRDefault="008D14DA" w:rsidP="00D90305">
      <w:r>
        <w:t xml:space="preserve">And now we place it between the Grade1 node and </w:t>
      </w:r>
      <w:r w:rsidR="00860190">
        <w:t>viewer node</w:t>
      </w:r>
      <w:r w:rsidR="004B539C">
        <w:t xml:space="preserve"> as shown below</w:t>
      </w:r>
    </w:p>
    <w:p w14:paraId="29B6BB0E" w14:textId="0120E11B" w:rsidR="004D6E20" w:rsidRDefault="004D6E20" w:rsidP="004B539C">
      <w:pPr>
        <w:jc w:val="center"/>
      </w:pPr>
      <w:r w:rsidRPr="004D6E20">
        <w:rPr>
          <w:noProof/>
        </w:rPr>
        <w:drawing>
          <wp:inline distT="0" distB="0" distL="0" distR="0" wp14:anchorId="1ADB0615" wp14:editId="493227BC">
            <wp:extent cx="3924300" cy="1873890"/>
            <wp:effectExtent l="0" t="0" r="0" b="0"/>
            <wp:docPr id="6516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72062" name=""/>
                    <pic:cNvPicPr/>
                  </pic:nvPicPr>
                  <pic:blipFill>
                    <a:blip r:embed="rId32"/>
                    <a:stretch>
                      <a:fillRect/>
                    </a:stretch>
                  </pic:blipFill>
                  <pic:spPr>
                    <a:xfrm>
                      <a:off x="0" y="0"/>
                      <a:ext cx="3927653" cy="1875491"/>
                    </a:xfrm>
                    <a:prstGeom prst="rect">
                      <a:avLst/>
                    </a:prstGeom>
                  </pic:spPr>
                </pic:pic>
              </a:graphicData>
            </a:graphic>
          </wp:inline>
        </w:drawing>
      </w:r>
    </w:p>
    <w:p w14:paraId="2722E7BC" w14:textId="79F53AB4" w:rsidR="004B539C" w:rsidRDefault="00260805" w:rsidP="004D6E20">
      <w:r>
        <w:t>So now we have a smooth skin filter and it is already doing smoothing without doing any</w:t>
      </w:r>
      <w:r w:rsidR="009C63F2">
        <w:t xml:space="preserve"> adjustment </w:t>
      </w:r>
    </w:p>
    <w:p w14:paraId="1010B84D" w14:textId="1E91DB7C" w:rsidR="00260805" w:rsidRDefault="00260805" w:rsidP="00260805">
      <w:pPr>
        <w:jc w:val="center"/>
      </w:pPr>
      <w:r w:rsidRPr="00260805">
        <w:rPr>
          <w:noProof/>
        </w:rPr>
        <w:drawing>
          <wp:inline distT="0" distB="0" distL="0" distR="0" wp14:anchorId="5C9DDCD7" wp14:editId="3ABC6434">
            <wp:extent cx="4400550" cy="1231042"/>
            <wp:effectExtent l="0" t="0" r="0" b="7620"/>
            <wp:docPr id="21139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33823" name=""/>
                    <pic:cNvPicPr/>
                  </pic:nvPicPr>
                  <pic:blipFill>
                    <a:blip r:embed="rId33"/>
                    <a:stretch>
                      <a:fillRect/>
                    </a:stretch>
                  </pic:blipFill>
                  <pic:spPr>
                    <a:xfrm>
                      <a:off x="0" y="0"/>
                      <a:ext cx="4416216" cy="1235424"/>
                    </a:xfrm>
                    <a:prstGeom prst="rect">
                      <a:avLst/>
                    </a:prstGeom>
                  </pic:spPr>
                </pic:pic>
              </a:graphicData>
            </a:graphic>
          </wp:inline>
        </w:drawing>
      </w:r>
    </w:p>
    <w:p w14:paraId="165A6008" w14:textId="640D7BB0" w:rsidR="009907B3" w:rsidRDefault="009907B3" w:rsidP="00D90305">
      <w:r>
        <w:lastRenderedPageBreak/>
        <w:t>As marked above</w:t>
      </w:r>
    </w:p>
    <w:p w14:paraId="13FF980D" w14:textId="021BE0AA" w:rsidR="009907B3" w:rsidRDefault="00B653CE" w:rsidP="00D90305">
      <w:r>
        <w:t>You will notice it when you zoom into the skin as marked below</w:t>
      </w:r>
    </w:p>
    <w:p w14:paraId="602F1412" w14:textId="738B70A7" w:rsidR="00B653CE" w:rsidRDefault="00B653CE" w:rsidP="00B653CE">
      <w:pPr>
        <w:jc w:val="center"/>
      </w:pPr>
      <w:r w:rsidRPr="00B653CE">
        <w:rPr>
          <w:noProof/>
        </w:rPr>
        <w:drawing>
          <wp:inline distT="0" distB="0" distL="0" distR="0" wp14:anchorId="5CB60445" wp14:editId="1E53E2E6">
            <wp:extent cx="5731510" cy="1697355"/>
            <wp:effectExtent l="0" t="0" r="2540" b="0"/>
            <wp:docPr id="7588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02152" name=""/>
                    <pic:cNvPicPr/>
                  </pic:nvPicPr>
                  <pic:blipFill>
                    <a:blip r:embed="rId34"/>
                    <a:stretch>
                      <a:fillRect/>
                    </a:stretch>
                  </pic:blipFill>
                  <pic:spPr>
                    <a:xfrm>
                      <a:off x="0" y="0"/>
                      <a:ext cx="5731510" cy="1697355"/>
                    </a:xfrm>
                    <a:prstGeom prst="rect">
                      <a:avLst/>
                    </a:prstGeom>
                  </pic:spPr>
                </pic:pic>
              </a:graphicData>
            </a:graphic>
          </wp:inline>
        </w:drawing>
      </w:r>
    </w:p>
    <w:p w14:paraId="1C80A217" w14:textId="77777777" w:rsidR="009C63F2" w:rsidRDefault="009C63F2" w:rsidP="00B653CE">
      <w:r>
        <w:t>Now you can see in left hand side where the smooth is applied</w:t>
      </w:r>
    </w:p>
    <w:p w14:paraId="5818AEA8" w14:textId="61C20007" w:rsidR="00B653CE" w:rsidRDefault="009C63F2" w:rsidP="009C63F2">
      <w:pPr>
        <w:jc w:val="center"/>
      </w:pPr>
      <w:r>
        <w:t>11:21</w:t>
      </w:r>
    </w:p>
    <w:p w14:paraId="7F7AB746" w14:textId="0604FF25" w:rsidR="009C63F2" w:rsidRDefault="00C010F5" w:rsidP="009C63F2">
      <w:r>
        <w:t xml:space="preserve">It just smoother </w:t>
      </w:r>
      <w:r w:rsidR="00C324F1">
        <w:t xml:space="preserve">and see how much nicer that skin and lips look like everything just smoother and nice </w:t>
      </w:r>
      <w:r w:rsidR="00257B5D">
        <w:t xml:space="preserve">so that’s pretty cool and it takes a while to do this smooth skin it takes a while to render so if we are gonna back and play through the video we will see  it’s gonna take every frame takes a little while to actually render out there frame by frame (maybe that is tuning from blue to green in timeline) </w:t>
      </w:r>
    </w:p>
    <w:p w14:paraId="6E3F099C" w14:textId="6228888C" w:rsidR="000E76E8" w:rsidRDefault="000E76E8" w:rsidP="000E76E8">
      <w:pPr>
        <w:jc w:val="center"/>
      </w:pPr>
      <w:r>
        <w:rPr>
          <w:noProof/>
        </w:rPr>
        <w:drawing>
          <wp:inline distT="0" distB="0" distL="0" distR="0" wp14:anchorId="19B986C1" wp14:editId="7B6B65AD">
            <wp:extent cx="4879975" cy="1381125"/>
            <wp:effectExtent l="0" t="0" r="0" b="9525"/>
            <wp:docPr id="1706221659" name="Picture 1" descr="Desktop 2025.07.11 - 17.00.31.03.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11 - 17.00.31.03.mp4 [crop output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9975" cy="1381125"/>
                    </a:xfrm>
                    <a:prstGeom prst="rect">
                      <a:avLst/>
                    </a:prstGeom>
                    <a:noFill/>
                    <a:ln>
                      <a:noFill/>
                    </a:ln>
                  </pic:spPr>
                </pic:pic>
              </a:graphicData>
            </a:graphic>
          </wp:inline>
        </w:drawing>
      </w:r>
    </w:p>
    <w:p w14:paraId="739FDFA0" w14:textId="04A79A25" w:rsidR="000E76E8" w:rsidRDefault="000E76E8" w:rsidP="000E76E8">
      <w:r>
        <w:t>Now our output will look like above</w:t>
      </w:r>
    </w:p>
    <w:p w14:paraId="770B3352" w14:textId="518E95DB" w:rsidR="009A452C" w:rsidRDefault="00B14431" w:rsidP="00C103B4">
      <w:r>
        <w:t>Now we can add more dramatic effect is we can add in a transform node and we put this transform</w:t>
      </w:r>
      <w:r w:rsidR="0012364A">
        <w:t xml:space="preserve"> here and we put this transform </w:t>
      </w:r>
      <w:r w:rsidR="009A452C">
        <w:t>between smooth and viewer node</w:t>
      </w:r>
      <w:r w:rsidR="00C103B4">
        <w:t xml:space="preserve"> as shown below in the node graph </w:t>
      </w:r>
    </w:p>
    <w:p w14:paraId="3ABB6EB5" w14:textId="67719B7A" w:rsidR="00C103B4" w:rsidRDefault="00C103B4" w:rsidP="00C103B4">
      <w:pPr>
        <w:jc w:val="center"/>
      </w:pPr>
      <w:r w:rsidRPr="00C103B4">
        <w:rPr>
          <w:noProof/>
        </w:rPr>
        <w:drawing>
          <wp:inline distT="0" distB="0" distL="0" distR="0" wp14:anchorId="0C668492" wp14:editId="25A3649A">
            <wp:extent cx="5731510" cy="2291080"/>
            <wp:effectExtent l="0" t="0" r="2540" b="0"/>
            <wp:docPr id="19710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9419" name=""/>
                    <pic:cNvPicPr/>
                  </pic:nvPicPr>
                  <pic:blipFill>
                    <a:blip r:embed="rId36"/>
                    <a:stretch>
                      <a:fillRect/>
                    </a:stretch>
                  </pic:blipFill>
                  <pic:spPr>
                    <a:xfrm>
                      <a:off x="0" y="0"/>
                      <a:ext cx="5731510" cy="2291080"/>
                    </a:xfrm>
                    <a:prstGeom prst="rect">
                      <a:avLst/>
                    </a:prstGeom>
                  </pic:spPr>
                </pic:pic>
              </a:graphicData>
            </a:graphic>
          </wp:inline>
        </w:drawing>
      </w:r>
    </w:p>
    <w:p w14:paraId="14EB600F" w14:textId="43B8BF7E" w:rsidR="00C103B4" w:rsidRDefault="00121DE3" w:rsidP="00C103B4">
      <w:r>
        <w:t xml:space="preserve">What we do is we will kind of zoom in do we will start back at frame 1 and then we slowly zoom in the shot a little bit so we will just do like we will scale </w:t>
      </w:r>
      <w:r w:rsidR="00E804B6">
        <w:t xml:space="preserve">and make the image larger which kind of </w:t>
      </w:r>
      <w:r w:rsidR="00E804B6">
        <w:lastRenderedPageBreak/>
        <w:t>creates the zoom</w:t>
      </w:r>
      <w:r w:rsidR="008E7179">
        <w:t xml:space="preserve"> </w:t>
      </w:r>
      <w:r w:rsidR="00E804B6">
        <w:t xml:space="preserve">in effect so by default </w:t>
      </w:r>
      <w:r w:rsidR="008E7179">
        <w:t xml:space="preserve"> so at frame 1 we go to Transform property in properties panel and then right click on the scale and then click on Set Key ( all dimensions )</w:t>
      </w:r>
    </w:p>
    <w:p w14:paraId="73C5CDEF" w14:textId="0301868C" w:rsidR="008E7179" w:rsidRDefault="008E7179" w:rsidP="008E7179">
      <w:pPr>
        <w:jc w:val="center"/>
      </w:pPr>
      <w:r w:rsidRPr="008E7179">
        <w:rPr>
          <w:noProof/>
        </w:rPr>
        <w:drawing>
          <wp:inline distT="0" distB="0" distL="0" distR="0" wp14:anchorId="6C936147" wp14:editId="6D07D861">
            <wp:extent cx="4115374" cy="3124636"/>
            <wp:effectExtent l="0" t="0" r="0" b="0"/>
            <wp:docPr id="7982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354" name=""/>
                    <pic:cNvPicPr/>
                  </pic:nvPicPr>
                  <pic:blipFill>
                    <a:blip r:embed="rId37"/>
                    <a:stretch>
                      <a:fillRect/>
                    </a:stretch>
                  </pic:blipFill>
                  <pic:spPr>
                    <a:xfrm>
                      <a:off x="0" y="0"/>
                      <a:ext cx="4115374" cy="3124636"/>
                    </a:xfrm>
                    <a:prstGeom prst="rect">
                      <a:avLst/>
                    </a:prstGeom>
                  </pic:spPr>
                </pic:pic>
              </a:graphicData>
            </a:graphic>
          </wp:inline>
        </w:drawing>
      </w:r>
    </w:p>
    <w:p w14:paraId="15353EE8" w14:textId="119BB2D6" w:rsidR="008E7179" w:rsidRDefault="00CC5728" w:rsidP="008E7179">
      <w:r>
        <w:t xml:space="preserve">And now its field is in blue color as shown below so keyframe is added in frame 1 </w:t>
      </w:r>
    </w:p>
    <w:p w14:paraId="0AFA75DF" w14:textId="6E6A56DA" w:rsidR="00CC5728" w:rsidRDefault="00661D38" w:rsidP="00661D38">
      <w:pPr>
        <w:jc w:val="center"/>
      </w:pPr>
      <w:r w:rsidRPr="00661D38">
        <w:rPr>
          <w:noProof/>
        </w:rPr>
        <w:drawing>
          <wp:inline distT="0" distB="0" distL="0" distR="0" wp14:anchorId="0092D120" wp14:editId="1B6D69B5">
            <wp:extent cx="2876951" cy="2029108"/>
            <wp:effectExtent l="0" t="0" r="0" b="9525"/>
            <wp:docPr id="21421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49" name=""/>
                    <pic:cNvPicPr/>
                  </pic:nvPicPr>
                  <pic:blipFill>
                    <a:blip r:embed="rId38"/>
                    <a:stretch>
                      <a:fillRect/>
                    </a:stretch>
                  </pic:blipFill>
                  <pic:spPr>
                    <a:xfrm>
                      <a:off x="0" y="0"/>
                      <a:ext cx="2876951" cy="2029108"/>
                    </a:xfrm>
                    <a:prstGeom prst="rect">
                      <a:avLst/>
                    </a:prstGeom>
                  </pic:spPr>
                </pic:pic>
              </a:graphicData>
            </a:graphic>
          </wp:inline>
        </w:drawing>
      </w:r>
    </w:p>
    <w:p w14:paraId="08266E4B" w14:textId="068E0F1D" w:rsidR="00661D38" w:rsidRDefault="00505A61" w:rsidP="00661D38">
      <w:r>
        <w:t xml:space="preserve">And </w:t>
      </w:r>
      <w:proofErr w:type="gramStart"/>
      <w:r>
        <w:t>then  we</w:t>
      </w:r>
      <w:proofErr w:type="gramEnd"/>
      <w:r>
        <w:t xml:space="preserve"> go to frame 20 Now scale field is l</w:t>
      </w:r>
      <w:r w:rsidR="001D5AE0">
        <w:t>i</w:t>
      </w:r>
      <w:r>
        <w:t>ght blu</w:t>
      </w:r>
      <w:r w:rsidR="001D5AE0">
        <w:t>e</w:t>
      </w:r>
      <w:r>
        <w:t xml:space="preserve"> in color </w:t>
      </w:r>
      <w:r w:rsidR="000A0420">
        <w:t xml:space="preserve">(as shown </w:t>
      </w:r>
      <w:proofErr w:type="gramStart"/>
      <w:r w:rsidR="000A0420">
        <w:t>below)</w:t>
      </w:r>
      <w:r>
        <w:t>as</w:t>
      </w:r>
      <w:proofErr w:type="gramEnd"/>
      <w:r>
        <w:t xml:space="preserve"> no keyframe</w:t>
      </w:r>
      <w:r w:rsidR="00767AAF">
        <w:t xml:space="preserve"> is added</w:t>
      </w:r>
      <w:r w:rsidR="000A0420">
        <w:t xml:space="preserve"> since no value of scale is changed</w:t>
      </w:r>
    </w:p>
    <w:p w14:paraId="510AF7C3" w14:textId="62A974D6" w:rsidR="00D96506" w:rsidRDefault="00D96506" w:rsidP="00D96506">
      <w:pPr>
        <w:jc w:val="center"/>
      </w:pPr>
      <w:r w:rsidRPr="00D96506">
        <w:rPr>
          <w:noProof/>
        </w:rPr>
        <w:drawing>
          <wp:inline distT="0" distB="0" distL="0" distR="0" wp14:anchorId="19F42FF4" wp14:editId="2DA6B35A">
            <wp:extent cx="2528596" cy="2115334"/>
            <wp:effectExtent l="0" t="0" r="5080" b="0"/>
            <wp:docPr id="79120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5500" name=""/>
                    <pic:cNvPicPr/>
                  </pic:nvPicPr>
                  <pic:blipFill>
                    <a:blip r:embed="rId39"/>
                    <a:stretch>
                      <a:fillRect/>
                    </a:stretch>
                  </pic:blipFill>
                  <pic:spPr>
                    <a:xfrm>
                      <a:off x="0" y="0"/>
                      <a:ext cx="2530486" cy="2116915"/>
                    </a:xfrm>
                    <a:prstGeom prst="rect">
                      <a:avLst/>
                    </a:prstGeom>
                  </pic:spPr>
                </pic:pic>
              </a:graphicData>
            </a:graphic>
          </wp:inline>
        </w:drawing>
      </w:r>
    </w:p>
    <w:p w14:paraId="68B4491A" w14:textId="7F9E5090" w:rsidR="00D96506" w:rsidRDefault="00EB3188" w:rsidP="00D96506">
      <w:r>
        <w:lastRenderedPageBreak/>
        <w:t xml:space="preserve">We make the scale 1.25 </w:t>
      </w:r>
      <w:r w:rsidR="00021E20">
        <w:t xml:space="preserve">now scale field will be in blue color </w:t>
      </w:r>
      <w:r w:rsidR="00922A8C">
        <w:t>as shown below</w:t>
      </w:r>
    </w:p>
    <w:p w14:paraId="5D94E73B" w14:textId="27B842DD" w:rsidR="00922A8C" w:rsidRDefault="00922A8C" w:rsidP="00922A8C">
      <w:pPr>
        <w:jc w:val="center"/>
      </w:pPr>
      <w:r w:rsidRPr="00922A8C">
        <w:rPr>
          <w:noProof/>
        </w:rPr>
        <w:drawing>
          <wp:inline distT="0" distB="0" distL="0" distR="0" wp14:anchorId="62E9D25A" wp14:editId="3F37BE22">
            <wp:extent cx="1800476" cy="1286054"/>
            <wp:effectExtent l="0" t="0" r="9525" b="9525"/>
            <wp:docPr id="6567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6228" name=""/>
                    <pic:cNvPicPr/>
                  </pic:nvPicPr>
                  <pic:blipFill>
                    <a:blip r:embed="rId40"/>
                    <a:stretch>
                      <a:fillRect/>
                    </a:stretch>
                  </pic:blipFill>
                  <pic:spPr>
                    <a:xfrm>
                      <a:off x="0" y="0"/>
                      <a:ext cx="1800476" cy="1286054"/>
                    </a:xfrm>
                    <a:prstGeom prst="rect">
                      <a:avLst/>
                    </a:prstGeom>
                  </pic:spPr>
                </pic:pic>
              </a:graphicData>
            </a:graphic>
          </wp:inline>
        </w:drawing>
      </w:r>
    </w:p>
    <w:p w14:paraId="23E32041" w14:textId="5240C84C" w:rsidR="00922A8C" w:rsidRDefault="00605467" w:rsidP="00922A8C">
      <w:r>
        <w:t xml:space="preserve">Now we play again now it will take a time to render it but we will see it just zooming in and see how that works We write it so we can see the output without it being </w:t>
      </w:r>
      <w:r w:rsidR="000B08A3">
        <w:t xml:space="preserve">buffer </w:t>
      </w:r>
    </w:p>
    <w:p w14:paraId="43BC94B4" w14:textId="50CA7285" w:rsidR="00973706" w:rsidRDefault="00973706" w:rsidP="00922A8C">
      <w:r>
        <w:t xml:space="preserve">And now we add out write node to the transform node </w:t>
      </w:r>
      <w:proofErr w:type="gramStart"/>
      <w:r>
        <w:t>( as</w:t>
      </w:r>
      <w:proofErr w:type="gramEnd"/>
      <w:r>
        <w:t xml:space="preserve"> it is the last node connected to viewer</w:t>
      </w:r>
      <w:r w:rsidR="00FB0397">
        <w:t xml:space="preserve"> </w:t>
      </w:r>
      <w:proofErr w:type="gramStart"/>
      <w:r w:rsidR="00FB0397">
        <w:t>node</w:t>
      </w:r>
      <w:r>
        <w:t xml:space="preserve"> )</w:t>
      </w:r>
      <w:proofErr w:type="gramEnd"/>
      <w:r>
        <w:t xml:space="preserve"> </w:t>
      </w:r>
      <w:r w:rsidR="00FB0397">
        <w:t>as shown below</w:t>
      </w:r>
    </w:p>
    <w:p w14:paraId="47E86D45" w14:textId="5ADB6D1E" w:rsidR="00FB0397" w:rsidRDefault="00C3799D" w:rsidP="00621234">
      <w:pPr>
        <w:jc w:val="center"/>
      </w:pPr>
      <w:r w:rsidRPr="00C3799D">
        <w:rPr>
          <w:noProof/>
        </w:rPr>
        <w:drawing>
          <wp:inline distT="0" distB="0" distL="0" distR="0" wp14:anchorId="2EF5F5A3" wp14:editId="74CF241C">
            <wp:extent cx="5731510" cy="2357755"/>
            <wp:effectExtent l="0" t="0" r="2540" b="4445"/>
            <wp:docPr id="53111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18797" name=""/>
                    <pic:cNvPicPr/>
                  </pic:nvPicPr>
                  <pic:blipFill>
                    <a:blip r:embed="rId41"/>
                    <a:stretch>
                      <a:fillRect/>
                    </a:stretch>
                  </pic:blipFill>
                  <pic:spPr>
                    <a:xfrm>
                      <a:off x="0" y="0"/>
                      <a:ext cx="5731510" cy="2357755"/>
                    </a:xfrm>
                    <a:prstGeom prst="rect">
                      <a:avLst/>
                    </a:prstGeom>
                  </pic:spPr>
                </pic:pic>
              </a:graphicData>
            </a:graphic>
          </wp:inline>
        </w:drawing>
      </w:r>
    </w:p>
    <w:p w14:paraId="7C6574FC" w14:textId="557472E6" w:rsidR="00C3799D" w:rsidRDefault="00C80A22" w:rsidP="00C3799D">
      <w:r>
        <w:t xml:space="preserve">We will name our video as drink.mp4 </w:t>
      </w:r>
    </w:p>
    <w:p w14:paraId="5BF4BDFB" w14:textId="722EFA29" w:rsidR="00FB0397" w:rsidRDefault="001C3FA0" w:rsidP="001C3FA0">
      <w:r>
        <w:t xml:space="preserve">Remember that when </w:t>
      </w:r>
      <w:r w:rsidR="00700342">
        <w:t>we</w:t>
      </w:r>
      <w:r>
        <w:t xml:space="preserve"> press ctrl</w:t>
      </w:r>
      <w:r w:rsidR="00700342">
        <w:t xml:space="preserve"> and hold it</w:t>
      </w:r>
      <w:r>
        <w:t xml:space="preserve"> then there is a p</w:t>
      </w:r>
      <w:r w:rsidR="00D50F7A">
        <w:t>o</w:t>
      </w:r>
      <w:r>
        <w:t xml:space="preserve">int between line connecting between two nodes </w:t>
      </w:r>
      <w:r w:rsidR="00700342">
        <w:t>as marked below</w:t>
      </w:r>
    </w:p>
    <w:p w14:paraId="70A7FF58" w14:textId="25689B45" w:rsidR="00700342" w:rsidRDefault="00700342" w:rsidP="00700342">
      <w:pPr>
        <w:jc w:val="center"/>
      </w:pPr>
      <w:r w:rsidRPr="00700342">
        <w:rPr>
          <w:noProof/>
        </w:rPr>
        <w:drawing>
          <wp:inline distT="0" distB="0" distL="0" distR="0" wp14:anchorId="39195FFD" wp14:editId="51702862">
            <wp:extent cx="5731510" cy="1524000"/>
            <wp:effectExtent l="0" t="0" r="2540" b="0"/>
            <wp:docPr id="20459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1691" name=""/>
                    <pic:cNvPicPr/>
                  </pic:nvPicPr>
                  <pic:blipFill>
                    <a:blip r:embed="rId42"/>
                    <a:stretch>
                      <a:fillRect/>
                    </a:stretch>
                  </pic:blipFill>
                  <pic:spPr>
                    <a:xfrm>
                      <a:off x="0" y="0"/>
                      <a:ext cx="5731510" cy="1524000"/>
                    </a:xfrm>
                    <a:prstGeom prst="rect">
                      <a:avLst/>
                    </a:prstGeom>
                  </pic:spPr>
                </pic:pic>
              </a:graphicData>
            </a:graphic>
          </wp:inline>
        </w:drawing>
      </w:r>
    </w:p>
    <w:p w14:paraId="2203229A" w14:textId="649C7A83" w:rsidR="00700342" w:rsidRDefault="00536803" w:rsidP="00700342">
      <w:r>
        <w:t xml:space="preserve">If we hover over it by </w:t>
      </w:r>
      <w:proofErr w:type="gramStart"/>
      <w:r>
        <w:t>pointer(</w:t>
      </w:r>
      <w:proofErr w:type="gramEnd"/>
      <w:r>
        <w:t>ctrl is sti</w:t>
      </w:r>
      <w:r w:rsidR="007C3B75">
        <w:t xml:space="preserve">ll in </w:t>
      </w:r>
      <w:proofErr w:type="gramStart"/>
      <w:r w:rsidR="007C3B75">
        <w:t xml:space="preserve">hold </w:t>
      </w:r>
      <w:r>
        <w:t>)</w:t>
      </w:r>
      <w:proofErr w:type="gramEnd"/>
      <w:r>
        <w:t xml:space="preserve"> then the mouse pointer will be converted into hand </w:t>
      </w:r>
      <w:r w:rsidR="00507870">
        <w:t>and then you drag there will be joint between the line as shown below</w:t>
      </w:r>
    </w:p>
    <w:p w14:paraId="5760F55C" w14:textId="53FD6A33" w:rsidR="00507870" w:rsidRDefault="00507870" w:rsidP="00507870">
      <w:pPr>
        <w:jc w:val="center"/>
      </w:pPr>
      <w:r w:rsidRPr="00507870">
        <w:rPr>
          <w:noProof/>
        </w:rPr>
        <w:lastRenderedPageBreak/>
        <w:drawing>
          <wp:inline distT="0" distB="0" distL="0" distR="0" wp14:anchorId="48E66E4B" wp14:editId="4B221421">
            <wp:extent cx="3848637" cy="1438476"/>
            <wp:effectExtent l="0" t="0" r="0" b="9525"/>
            <wp:docPr id="589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683" name=""/>
                    <pic:cNvPicPr/>
                  </pic:nvPicPr>
                  <pic:blipFill>
                    <a:blip r:embed="rId43"/>
                    <a:stretch>
                      <a:fillRect/>
                    </a:stretch>
                  </pic:blipFill>
                  <pic:spPr>
                    <a:xfrm>
                      <a:off x="0" y="0"/>
                      <a:ext cx="3848637" cy="1438476"/>
                    </a:xfrm>
                    <a:prstGeom prst="rect">
                      <a:avLst/>
                    </a:prstGeom>
                  </pic:spPr>
                </pic:pic>
              </a:graphicData>
            </a:graphic>
          </wp:inline>
        </w:drawing>
      </w:r>
      <w:r w:rsidR="008D4665">
        <w:t xml:space="preserve"> </w:t>
      </w:r>
    </w:p>
    <w:p w14:paraId="267EF2DF" w14:textId="2EB98978" w:rsidR="00507870" w:rsidRDefault="008D4665" w:rsidP="00507870">
      <w:r>
        <w:t xml:space="preserve">Now we can connect any other node to the joint </w:t>
      </w:r>
      <w:proofErr w:type="gramStart"/>
      <w:r>
        <w:t>( it</w:t>
      </w:r>
      <w:proofErr w:type="gramEnd"/>
      <w:r>
        <w:t xml:space="preserve"> is the same as </w:t>
      </w:r>
      <w:r w:rsidR="006F5A76">
        <w:t xml:space="preserve">multiple nodes are connecting to the one node </w:t>
      </w:r>
      <w:r w:rsidR="00A23255">
        <w:t xml:space="preserve">(according to my postulates the node that will be connected to joint will get access to the same data as the viewer is </w:t>
      </w:r>
      <w:proofErr w:type="gramStart"/>
      <w:r w:rsidR="00A23255">
        <w:t>getting )</w:t>
      </w:r>
      <w:proofErr w:type="gramEnd"/>
      <w:r>
        <w:t>)</w:t>
      </w:r>
    </w:p>
    <w:p w14:paraId="6A27E157" w14:textId="73FCF111" w:rsidR="00A23255" w:rsidRDefault="00676198" w:rsidP="00507870">
      <w:r>
        <w:t>Now we connect out write node to the joint as shown below</w:t>
      </w:r>
    </w:p>
    <w:p w14:paraId="33ECBCAA" w14:textId="00A45D26" w:rsidR="00676198" w:rsidRDefault="0020759C" w:rsidP="0020759C">
      <w:pPr>
        <w:jc w:val="center"/>
      </w:pPr>
      <w:r w:rsidRPr="0020759C">
        <w:rPr>
          <w:noProof/>
        </w:rPr>
        <w:drawing>
          <wp:inline distT="0" distB="0" distL="0" distR="0" wp14:anchorId="3C963566" wp14:editId="698B658B">
            <wp:extent cx="3477110" cy="3334215"/>
            <wp:effectExtent l="0" t="0" r="9525" b="0"/>
            <wp:docPr id="143559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5429" name=""/>
                    <pic:cNvPicPr/>
                  </pic:nvPicPr>
                  <pic:blipFill>
                    <a:blip r:embed="rId44"/>
                    <a:stretch>
                      <a:fillRect/>
                    </a:stretch>
                  </pic:blipFill>
                  <pic:spPr>
                    <a:xfrm>
                      <a:off x="0" y="0"/>
                      <a:ext cx="3477110" cy="3334215"/>
                    </a:xfrm>
                    <a:prstGeom prst="rect">
                      <a:avLst/>
                    </a:prstGeom>
                  </pic:spPr>
                </pic:pic>
              </a:graphicData>
            </a:graphic>
          </wp:inline>
        </w:drawing>
      </w:r>
    </w:p>
    <w:p w14:paraId="19A5F27C" w14:textId="22192A13" w:rsidR="0020759C" w:rsidRDefault="0020759C" w:rsidP="0020759C">
      <w:r>
        <w:t>Now our node graph will look like below</w:t>
      </w:r>
    </w:p>
    <w:p w14:paraId="719A4AE3" w14:textId="5207F9CB" w:rsidR="0020759C" w:rsidRDefault="0020759C" w:rsidP="0020759C">
      <w:pPr>
        <w:jc w:val="center"/>
      </w:pPr>
      <w:r w:rsidRPr="0020759C">
        <w:rPr>
          <w:noProof/>
        </w:rPr>
        <w:drawing>
          <wp:inline distT="0" distB="0" distL="0" distR="0" wp14:anchorId="1706C694" wp14:editId="35C3F4BD">
            <wp:extent cx="5731510" cy="2063750"/>
            <wp:effectExtent l="0" t="0" r="2540" b="0"/>
            <wp:docPr id="90074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44281" name=""/>
                    <pic:cNvPicPr/>
                  </pic:nvPicPr>
                  <pic:blipFill>
                    <a:blip r:embed="rId45"/>
                    <a:stretch>
                      <a:fillRect/>
                    </a:stretch>
                  </pic:blipFill>
                  <pic:spPr>
                    <a:xfrm>
                      <a:off x="0" y="0"/>
                      <a:ext cx="5731510" cy="2063750"/>
                    </a:xfrm>
                    <a:prstGeom prst="rect">
                      <a:avLst/>
                    </a:prstGeom>
                  </pic:spPr>
                </pic:pic>
              </a:graphicData>
            </a:graphic>
          </wp:inline>
        </w:drawing>
      </w:r>
    </w:p>
    <w:p w14:paraId="04144ABE" w14:textId="5D746C50" w:rsidR="0020759C" w:rsidRDefault="001303D3" w:rsidP="0020759C">
      <w:proofErr w:type="gramStart"/>
      <w:r>
        <w:t>So</w:t>
      </w:r>
      <w:proofErr w:type="gramEnd"/>
      <w:r>
        <w:t xml:space="preserve"> all the thing going out to viewer is also going out to the write node. </w:t>
      </w:r>
    </w:p>
    <w:p w14:paraId="0B6D0613" w14:textId="1A9DD045" w:rsidR="001303D3" w:rsidRDefault="001303D3" w:rsidP="0020759C">
      <w:r>
        <w:lastRenderedPageBreak/>
        <w:t xml:space="preserve">Now we check writer properties to make sure everything is fine </w:t>
      </w:r>
    </w:p>
    <w:p w14:paraId="75CDDFAA" w14:textId="00D29E99" w:rsidR="001303D3" w:rsidRDefault="001303D3" w:rsidP="0020759C">
      <w:proofErr w:type="gramStart"/>
      <w:r>
        <w:t>So</w:t>
      </w:r>
      <w:proofErr w:type="gramEnd"/>
      <w:r>
        <w:t xml:space="preserve"> we can see out fps in writer node as marked below</w:t>
      </w:r>
    </w:p>
    <w:p w14:paraId="7C61225C" w14:textId="35702DF7" w:rsidR="001303D3" w:rsidRDefault="001303D3" w:rsidP="001303D3">
      <w:pPr>
        <w:jc w:val="center"/>
      </w:pPr>
      <w:r w:rsidRPr="001303D3">
        <w:rPr>
          <w:noProof/>
        </w:rPr>
        <w:drawing>
          <wp:inline distT="0" distB="0" distL="0" distR="0" wp14:anchorId="5CFDF675" wp14:editId="30F3FA88">
            <wp:extent cx="1922106" cy="2861683"/>
            <wp:effectExtent l="0" t="0" r="2540" b="0"/>
            <wp:docPr id="6721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19968" name=""/>
                    <pic:cNvPicPr/>
                  </pic:nvPicPr>
                  <pic:blipFill>
                    <a:blip r:embed="rId46"/>
                    <a:stretch>
                      <a:fillRect/>
                    </a:stretch>
                  </pic:blipFill>
                  <pic:spPr>
                    <a:xfrm>
                      <a:off x="0" y="0"/>
                      <a:ext cx="1924033" cy="2864551"/>
                    </a:xfrm>
                    <a:prstGeom prst="rect">
                      <a:avLst/>
                    </a:prstGeom>
                  </pic:spPr>
                </pic:pic>
              </a:graphicData>
            </a:graphic>
          </wp:inline>
        </w:drawing>
      </w:r>
    </w:p>
    <w:p w14:paraId="7696A363" w14:textId="6A62174A" w:rsidR="00A85763" w:rsidRDefault="00071B7C" w:rsidP="00A85763">
      <w:r>
        <w:t xml:space="preserve">The above is the codec or container we are using (who knows) </w:t>
      </w:r>
      <w:r w:rsidR="00342EBA">
        <w:t xml:space="preserve">So now we click on render button and it will take a while to render probably but it </w:t>
      </w:r>
      <w:proofErr w:type="gramStart"/>
      <w:r w:rsidR="00342EBA">
        <w:t>get</w:t>
      </w:r>
      <w:proofErr w:type="gramEnd"/>
      <w:r w:rsidR="00342EBA">
        <w:t xml:space="preserve"> failed as shown in progress tab </w:t>
      </w:r>
    </w:p>
    <w:p w14:paraId="1E344A74" w14:textId="7AB9607E" w:rsidR="00342EBA" w:rsidRDefault="00342EBA" w:rsidP="00342EBA">
      <w:pPr>
        <w:jc w:val="center"/>
      </w:pPr>
      <w:r w:rsidRPr="00342EBA">
        <w:rPr>
          <w:noProof/>
        </w:rPr>
        <w:drawing>
          <wp:inline distT="0" distB="0" distL="0" distR="0" wp14:anchorId="34B7AE45" wp14:editId="0ECB650F">
            <wp:extent cx="5731510" cy="1976120"/>
            <wp:effectExtent l="0" t="0" r="2540" b="5080"/>
            <wp:docPr id="14874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9474" name=""/>
                    <pic:cNvPicPr/>
                  </pic:nvPicPr>
                  <pic:blipFill>
                    <a:blip r:embed="rId47"/>
                    <a:stretch>
                      <a:fillRect/>
                    </a:stretch>
                  </pic:blipFill>
                  <pic:spPr>
                    <a:xfrm>
                      <a:off x="0" y="0"/>
                      <a:ext cx="5731510" cy="1976120"/>
                    </a:xfrm>
                    <a:prstGeom prst="rect">
                      <a:avLst/>
                    </a:prstGeom>
                  </pic:spPr>
                </pic:pic>
              </a:graphicData>
            </a:graphic>
          </wp:inline>
        </w:drawing>
      </w:r>
    </w:p>
    <w:p w14:paraId="4BC77602" w14:textId="0D880E36" w:rsidR="00342EBA" w:rsidRDefault="00F46CFD" w:rsidP="00342EBA">
      <w:r>
        <w:t xml:space="preserve">Why is it so </w:t>
      </w:r>
      <w:proofErr w:type="spellStart"/>
      <w:proofErr w:type="gramStart"/>
      <w:r>
        <w:t>lets</w:t>
      </w:r>
      <w:proofErr w:type="spellEnd"/>
      <w:proofErr w:type="gramEnd"/>
      <w:r>
        <w:t xml:space="preserve"> see out writer node and make sure the destination is probably is OK t write to </w:t>
      </w:r>
    </w:p>
    <w:p w14:paraId="0D7E7529" w14:textId="687E5166" w:rsidR="00F46CFD" w:rsidRDefault="00F46CFD" w:rsidP="00342EBA">
      <w:r>
        <w:t xml:space="preserve">Project format is probably good but it might not be good (who </w:t>
      </w:r>
      <w:proofErr w:type="gramStart"/>
      <w:r>
        <w:t>knows)as</w:t>
      </w:r>
      <w:proofErr w:type="gramEnd"/>
      <w:r>
        <w:t xml:space="preserve"> marked below in writer properties</w:t>
      </w:r>
    </w:p>
    <w:p w14:paraId="586A7FC1" w14:textId="439B1B61" w:rsidR="00F46CFD" w:rsidRDefault="00F46CFD" w:rsidP="00F46CFD">
      <w:pPr>
        <w:jc w:val="center"/>
      </w:pPr>
      <w:r w:rsidRPr="00F46CFD">
        <w:rPr>
          <w:noProof/>
        </w:rPr>
        <w:drawing>
          <wp:inline distT="0" distB="0" distL="0" distR="0" wp14:anchorId="30763214" wp14:editId="416BFAF0">
            <wp:extent cx="2600688" cy="1657581"/>
            <wp:effectExtent l="0" t="0" r="9525" b="0"/>
            <wp:docPr id="136728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3379" name=""/>
                    <pic:cNvPicPr/>
                  </pic:nvPicPr>
                  <pic:blipFill>
                    <a:blip r:embed="rId48"/>
                    <a:stretch>
                      <a:fillRect/>
                    </a:stretch>
                  </pic:blipFill>
                  <pic:spPr>
                    <a:xfrm>
                      <a:off x="0" y="0"/>
                      <a:ext cx="2600688" cy="1657581"/>
                    </a:xfrm>
                    <a:prstGeom prst="rect">
                      <a:avLst/>
                    </a:prstGeom>
                  </pic:spPr>
                </pic:pic>
              </a:graphicData>
            </a:graphic>
          </wp:inline>
        </w:drawing>
      </w:r>
    </w:p>
    <w:p w14:paraId="5617D5FD" w14:textId="74B77317" w:rsidR="00F46CFD" w:rsidRDefault="00D83BB4" w:rsidP="00F46CFD">
      <w:r>
        <w:t xml:space="preserve">So </w:t>
      </w:r>
      <w:proofErr w:type="gramStart"/>
      <w:r>
        <w:t>may be</w:t>
      </w:r>
      <w:proofErr w:type="gramEnd"/>
      <w:r>
        <w:t xml:space="preserve"> we are forcing </w:t>
      </w:r>
      <w:r w:rsidR="00871A32">
        <w:t>so we go to read node and then uncheck the custom fps as marked below</w:t>
      </w:r>
    </w:p>
    <w:p w14:paraId="42C09F7E" w14:textId="468A9D71" w:rsidR="00871A32" w:rsidRDefault="00871A32" w:rsidP="00871A32">
      <w:pPr>
        <w:jc w:val="center"/>
      </w:pPr>
      <w:r w:rsidRPr="00871A32">
        <w:rPr>
          <w:noProof/>
        </w:rPr>
        <w:lastRenderedPageBreak/>
        <w:drawing>
          <wp:inline distT="0" distB="0" distL="0" distR="0" wp14:anchorId="4EC6CEF8" wp14:editId="3BFECE8B">
            <wp:extent cx="4753638" cy="2000529"/>
            <wp:effectExtent l="0" t="0" r="8890" b="0"/>
            <wp:docPr id="138719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6943" name=""/>
                    <pic:cNvPicPr/>
                  </pic:nvPicPr>
                  <pic:blipFill>
                    <a:blip r:embed="rId49"/>
                    <a:stretch>
                      <a:fillRect/>
                    </a:stretch>
                  </pic:blipFill>
                  <pic:spPr>
                    <a:xfrm>
                      <a:off x="0" y="0"/>
                      <a:ext cx="4753638" cy="2000529"/>
                    </a:xfrm>
                    <a:prstGeom prst="rect">
                      <a:avLst/>
                    </a:prstGeom>
                  </pic:spPr>
                </pic:pic>
              </a:graphicData>
            </a:graphic>
          </wp:inline>
        </w:drawing>
      </w:r>
    </w:p>
    <w:p w14:paraId="62553D25" w14:textId="7E34E09D" w:rsidR="00871A32" w:rsidRDefault="00B16D3B" w:rsidP="00871A32">
      <w:r>
        <w:t xml:space="preserve">I think it is because the read node has a default fps and we were just forcing it to match with project fps (which maybe not good) </w:t>
      </w:r>
      <w:r w:rsidR="00A3493F">
        <w:t xml:space="preserve">so when we uncheck </w:t>
      </w:r>
      <w:proofErr w:type="spellStart"/>
      <w:r w:rsidR="00A3493F">
        <w:t>ut</w:t>
      </w:r>
      <w:proofErr w:type="spellEnd"/>
      <w:r w:rsidR="00A3493F">
        <w:t xml:space="preserve"> </w:t>
      </w:r>
      <w:proofErr w:type="spellStart"/>
      <w:r w:rsidR="00A3493F">
        <w:t>thewn</w:t>
      </w:r>
      <w:proofErr w:type="spellEnd"/>
      <w:r w:rsidR="00A3493F">
        <w:t xml:space="preserve"> it come back to its original value </w:t>
      </w:r>
      <w:r w:rsidR="00B23F81">
        <w:t>(research it later) so it is recommended to make a read node fps and project fps match while building the project and make the read node back to its original fp</w:t>
      </w:r>
      <w:r w:rsidR="00D9438B">
        <w:t>s</w:t>
      </w:r>
      <w:r w:rsidR="00B23F81">
        <w:t xml:space="preserve"> whil</w:t>
      </w:r>
      <w:r w:rsidR="00D9438B">
        <w:t>e</w:t>
      </w:r>
      <w:r w:rsidR="00B23F81">
        <w:t xml:space="preserve"> writing </w:t>
      </w:r>
      <w:r w:rsidR="00D9438B">
        <w:t>(Research later)</w:t>
      </w:r>
    </w:p>
    <w:p w14:paraId="043F07C8" w14:textId="0EFFF6A9" w:rsidR="00D9438B" w:rsidRDefault="00D9438B" w:rsidP="00871A32">
      <w:proofErr w:type="gramStart"/>
      <w:r>
        <w:t>So</w:t>
      </w:r>
      <w:proofErr w:type="gramEnd"/>
      <w:r>
        <w:t xml:space="preserve"> we </w:t>
      </w:r>
      <w:proofErr w:type="spellStart"/>
      <w:r>
        <w:t>rerender</w:t>
      </w:r>
      <w:proofErr w:type="spellEnd"/>
      <w:r>
        <w:t xml:space="preserve"> it </w:t>
      </w:r>
      <w:proofErr w:type="gramStart"/>
      <w:r>
        <w:t>now</w:t>
      </w:r>
      <w:proofErr w:type="gramEnd"/>
      <w:r>
        <w:t xml:space="preserve"> it will be successfully out putted as </w:t>
      </w:r>
      <w:proofErr w:type="spellStart"/>
      <w:r>
        <w:t>shoen</w:t>
      </w:r>
      <w:proofErr w:type="spellEnd"/>
      <w:r>
        <w:t xml:space="preserve"> below in progress tab</w:t>
      </w:r>
    </w:p>
    <w:p w14:paraId="6530DF6D" w14:textId="2D39AA11" w:rsidR="00D9438B" w:rsidRDefault="00F55335" w:rsidP="00F55335">
      <w:pPr>
        <w:jc w:val="center"/>
      </w:pPr>
      <w:r w:rsidRPr="00F55335">
        <w:rPr>
          <w:noProof/>
        </w:rPr>
        <w:drawing>
          <wp:inline distT="0" distB="0" distL="0" distR="0" wp14:anchorId="183E1702" wp14:editId="78549CF1">
            <wp:extent cx="5731510" cy="1167130"/>
            <wp:effectExtent l="0" t="0" r="2540" b="0"/>
            <wp:docPr id="112960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9113" name=""/>
                    <pic:cNvPicPr/>
                  </pic:nvPicPr>
                  <pic:blipFill>
                    <a:blip r:embed="rId50"/>
                    <a:stretch>
                      <a:fillRect/>
                    </a:stretch>
                  </pic:blipFill>
                  <pic:spPr>
                    <a:xfrm>
                      <a:off x="0" y="0"/>
                      <a:ext cx="5731510" cy="1167130"/>
                    </a:xfrm>
                    <a:prstGeom prst="rect">
                      <a:avLst/>
                    </a:prstGeom>
                  </pic:spPr>
                </pic:pic>
              </a:graphicData>
            </a:graphic>
          </wp:inline>
        </w:drawing>
      </w:r>
    </w:p>
    <w:p w14:paraId="1C7F3C23" w14:textId="280A503C" w:rsidR="00F55335" w:rsidRDefault="0066554E" w:rsidP="00F55335">
      <w:r>
        <w:t>Okay Now our video will look like below</w:t>
      </w:r>
    </w:p>
    <w:p w14:paraId="6B0DA211" w14:textId="1A8DF3E9" w:rsidR="0066554E" w:rsidRDefault="0066554E" w:rsidP="0066554E">
      <w:pPr>
        <w:jc w:val="center"/>
      </w:pPr>
      <w:r>
        <w:rPr>
          <w:noProof/>
        </w:rPr>
        <w:drawing>
          <wp:inline distT="0" distB="0" distL="0" distR="0" wp14:anchorId="23D85AAD" wp14:editId="7C9152EC">
            <wp:extent cx="5731510" cy="3227070"/>
            <wp:effectExtent l="0" t="0" r="2540" b="0"/>
            <wp:docPr id="1808100754" name="Picture 2" descr="Desktop 2025.07.11 - 18.34.33.05.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11 - 18.34.33.05.mp4 [video-to-gif output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141FC57" w14:textId="4A922E6E" w:rsidR="0066554E" w:rsidRDefault="00B16A14" w:rsidP="0066554E">
      <w:r>
        <w:t xml:space="preserve">It is god we don’t have that </w:t>
      </w:r>
      <w:proofErr w:type="spellStart"/>
      <w:r>
        <w:t>artifacting</w:t>
      </w:r>
      <w:proofErr w:type="spellEnd"/>
      <w:r>
        <w:t xml:space="preserve"> (distortion of video) new got the smooth skin applied </w:t>
      </w:r>
      <w:r w:rsidR="00272B6A">
        <w:t xml:space="preserve">with smooth skin filter The reason that we failed the first time because we had in our read node which teacher told us to change the fps of read node to match viewer node but Teacher was wrong </w:t>
      </w:r>
      <w:r w:rsidR="00591F82">
        <w:t xml:space="preserve">we </w:t>
      </w:r>
      <w:r w:rsidR="00591F82">
        <w:lastRenderedPageBreak/>
        <w:t>checked the custom fps in read node properties and forced it to be 24 fps</w:t>
      </w:r>
      <w:r w:rsidR="00CB4CFC">
        <w:t xml:space="preserve"> well that was </w:t>
      </w:r>
      <w:r w:rsidR="007E61B8">
        <w:t>m</w:t>
      </w:r>
      <w:r w:rsidR="00CB4CFC">
        <w:t>e</w:t>
      </w:r>
      <w:r w:rsidR="007E61B8">
        <w:t>ss</w:t>
      </w:r>
      <w:r w:rsidR="00CB4CFC">
        <w:t>ing things up a bi</w:t>
      </w:r>
      <w:r w:rsidR="00EB58B9">
        <w:t xml:space="preserve">t and caused a problem so we will just keep this read node fps as it is. </w:t>
      </w:r>
      <w:r w:rsidR="00317F96">
        <w:t xml:space="preserve">If you have to match then change the project fps to match read </w:t>
      </w:r>
      <w:proofErr w:type="gramStart"/>
      <w:r w:rsidR="00317F96">
        <w:t>node(</w:t>
      </w:r>
      <w:proofErr w:type="gramEnd"/>
      <w:r w:rsidR="00317F96">
        <w:t xml:space="preserve">case in which there is only one read node) </w:t>
      </w:r>
    </w:p>
    <w:p w14:paraId="1B051F73" w14:textId="571FA31A" w:rsidR="00317F96" w:rsidRDefault="00C84D2F" w:rsidP="0066554E">
      <w:r>
        <w:t>We did not change it but we could change the project frame rate to match the read node</w:t>
      </w:r>
    </w:p>
    <w:p w14:paraId="560846A4" w14:textId="0F3A4578" w:rsidR="00E41BD3" w:rsidRDefault="00E41BD3" w:rsidP="00E41BD3">
      <w:pPr>
        <w:jc w:val="center"/>
      </w:pPr>
      <w:r>
        <w:t>16:54</w:t>
      </w:r>
    </w:p>
    <w:p w14:paraId="4E952A98" w14:textId="23047612" w:rsidR="00C84D2F" w:rsidRDefault="00C84D2F" w:rsidP="0066554E">
      <w:r>
        <w:t xml:space="preserve">(Teacher </w:t>
      </w:r>
      <w:proofErr w:type="spellStart"/>
      <w:r>
        <w:t>pagal</w:t>
      </w:r>
      <w:proofErr w:type="spellEnd"/>
      <w:r>
        <w:t xml:space="preserve"> </w:t>
      </w:r>
      <w:proofErr w:type="spellStart"/>
      <w:r>
        <w:t>ho</w:t>
      </w:r>
      <w:proofErr w:type="spellEnd"/>
      <w:r>
        <w:t xml:space="preserve"> </w:t>
      </w:r>
      <w:proofErr w:type="spellStart"/>
      <w:r>
        <w:t>gaya</w:t>
      </w:r>
      <w:proofErr w:type="spellEnd"/>
      <w:r>
        <w:t xml:space="preserve"> keep retrying it will output the video)</w:t>
      </w:r>
    </w:p>
    <w:p w14:paraId="797E3196" w14:textId="2DC67157" w:rsidR="00E41BD3" w:rsidRDefault="00F465D9" w:rsidP="0066554E">
      <w:r>
        <w:t xml:space="preserve">Its gonna be really good to do especially if we have like 24 frames per second in our project and 30 fps for our video </w:t>
      </w:r>
    </w:p>
    <w:p w14:paraId="08EC7FB3" w14:textId="74514444" w:rsidR="00F465D9" w:rsidRDefault="00F465D9" w:rsidP="0066554E">
      <w:r>
        <w:t xml:space="preserve">So this video that we edited and exported hopefully is kind of showing some different option for cleaning up video and kind of some of the nuances of importing and exporting video and that’ really you just have to learn and get experience with you will export it and have black  boxes or </w:t>
      </w:r>
      <w:proofErr w:type="spellStart"/>
      <w:r>
        <w:t>artifacting</w:t>
      </w:r>
      <w:proofErr w:type="spellEnd"/>
      <w:r>
        <w:t xml:space="preserve"> something crazy(maybe happens in exported videos who knows ) </w:t>
      </w:r>
      <w:r w:rsidR="00F960B4">
        <w:t>and you have to change maybe the container that you are using as marked below</w:t>
      </w:r>
    </w:p>
    <w:p w14:paraId="710F3D6D" w14:textId="014F0055" w:rsidR="00F960B4" w:rsidRDefault="00F960B4" w:rsidP="00F960B4">
      <w:pPr>
        <w:jc w:val="center"/>
      </w:pPr>
      <w:r w:rsidRPr="00F960B4">
        <w:drawing>
          <wp:inline distT="0" distB="0" distL="0" distR="0" wp14:anchorId="68575C02" wp14:editId="67C57910">
            <wp:extent cx="2416628" cy="3479010"/>
            <wp:effectExtent l="0" t="0" r="3175" b="7620"/>
            <wp:docPr id="8046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6800" name=""/>
                    <pic:cNvPicPr/>
                  </pic:nvPicPr>
                  <pic:blipFill>
                    <a:blip r:embed="rId52"/>
                    <a:stretch>
                      <a:fillRect/>
                    </a:stretch>
                  </pic:blipFill>
                  <pic:spPr>
                    <a:xfrm>
                      <a:off x="0" y="0"/>
                      <a:ext cx="2422840" cy="3487953"/>
                    </a:xfrm>
                    <a:prstGeom prst="rect">
                      <a:avLst/>
                    </a:prstGeom>
                  </pic:spPr>
                </pic:pic>
              </a:graphicData>
            </a:graphic>
          </wp:inline>
        </w:drawing>
      </w:r>
      <w:r>
        <w:t>’</w:t>
      </w:r>
    </w:p>
    <w:p w14:paraId="1195208A" w14:textId="77E9A31B" w:rsidR="00F960B4" w:rsidRDefault="00F960B4" w:rsidP="00F960B4">
      <w:r>
        <w:t xml:space="preserve">You can choose mov instead of mp4 or </w:t>
      </w:r>
      <w:proofErr w:type="spellStart"/>
      <w:r>
        <w:t>avi</w:t>
      </w:r>
      <w:proofErr w:type="spellEnd"/>
      <w:r w:rsidR="0011500E">
        <w:t>. You can change your codec play with your frame per second like those are the most common things that give you some errors or trouble while exporting the video See you in the next lesson.</w:t>
      </w:r>
    </w:p>
    <w:p w14:paraId="39B1B1B2" w14:textId="77777777" w:rsidR="0011500E" w:rsidRPr="00015815" w:rsidRDefault="0011500E" w:rsidP="00F960B4"/>
    <w:sectPr w:rsidR="0011500E" w:rsidRPr="000158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4EA"/>
    <w:rsid w:val="00003790"/>
    <w:rsid w:val="00007640"/>
    <w:rsid w:val="00011FC3"/>
    <w:rsid w:val="00015815"/>
    <w:rsid w:val="00021E20"/>
    <w:rsid w:val="00035D77"/>
    <w:rsid w:val="00036265"/>
    <w:rsid w:val="00042CAD"/>
    <w:rsid w:val="000434B1"/>
    <w:rsid w:val="000446D8"/>
    <w:rsid w:val="0004635E"/>
    <w:rsid w:val="000663DD"/>
    <w:rsid w:val="00071B7C"/>
    <w:rsid w:val="00075E98"/>
    <w:rsid w:val="0009231A"/>
    <w:rsid w:val="0009263A"/>
    <w:rsid w:val="0009660D"/>
    <w:rsid w:val="000A0420"/>
    <w:rsid w:val="000A5460"/>
    <w:rsid w:val="000B08A3"/>
    <w:rsid w:val="000C0786"/>
    <w:rsid w:val="000C0AB4"/>
    <w:rsid w:val="000D0E27"/>
    <w:rsid w:val="000E76E8"/>
    <w:rsid w:val="000F18EF"/>
    <w:rsid w:val="0011500E"/>
    <w:rsid w:val="00116F5E"/>
    <w:rsid w:val="00121DE3"/>
    <w:rsid w:val="0012364A"/>
    <w:rsid w:val="001303D3"/>
    <w:rsid w:val="00135522"/>
    <w:rsid w:val="00143314"/>
    <w:rsid w:val="00160287"/>
    <w:rsid w:val="00160ACE"/>
    <w:rsid w:val="00171F61"/>
    <w:rsid w:val="00176625"/>
    <w:rsid w:val="001A4C9C"/>
    <w:rsid w:val="001A73C5"/>
    <w:rsid w:val="001A77DD"/>
    <w:rsid w:val="001B0C56"/>
    <w:rsid w:val="001C3FA0"/>
    <w:rsid w:val="001D25E6"/>
    <w:rsid w:val="001D5AE0"/>
    <w:rsid w:val="001E2428"/>
    <w:rsid w:val="0020008B"/>
    <w:rsid w:val="0020759C"/>
    <w:rsid w:val="0021329D"/>
    <w:rsid w:val="00216023"/>
    <w:rsid w:val="00222EE9"/>
    <w:rsid w:val="0023008C"/>
    <w:rsid w:val="00234C28"/>
    <w:rsid w:val="002421DF"/>
    <w:rsid w:val="00257B5D"/>
    <w:rsid w:val="00260805"/>
    <w:rsid w:val="00272B6A"/>
    <w:rsid w:val="00273586"/>
    <w:rsid w:val="00296569"/>
    <w:rsid w:val="002A78F5"/>
    <w:rsid w:val="002B179C"/>
    <w:rsid w:val="002B27AD"/>
    <w:rsid w:val="002E211F"/>
    <w:rsid w:val="002E6C2E"/>
    <w:rsid w:val="00311F58"/>
    <w:rsid w:val="0031232E"/>
    <w:rsid w:val="0031460A"/>
    <w:rsid w:val="00317F96"/>
    <w:rsid w:val="00323270"/>
    <w:rsid w:val="003343BE"/>
    <w:rsid w:val="00335A20"/>
    <w:rsid w:val="00342EBA"/>
    <w:rsid w:val="00352A50"/>
    <w:rsid w:val="00353D5A"/>
    <w:rsid w:val="00355F0F"/>
    <w:rsid w:val="0035656B"/>
    <w:rsid w:val="003960B9"/>
    <w:rsid w:val="00397C6D"/>
    <w:rsid w:val="003A169C"/>
    <w:rsid w:val="003C1404"/>
    <w:rsid w:val="003D04EA"/>
    <w:rsid w:val="003D6834"/>
    <w:rsid w:val="003E2A35"/>
    <w:rsid w:val="003E63C2"/>
    <w:rsid w:val="003F26ED"/>
    <w:rsid w:val="003F73FB"/>
    <w:rsid w:val="003F7B98"/>
    <w:rsid w:val="004039C6"/>
    <w:rsid w:val="00413ACB"/>
    <w:rsid w:val="00416F6C"/>
    <w:rsid w:val="00427491"/>
    <w:rsid w:val="0043497E"/>
    <w:rsid w:val="004423B2"/>
    <w:rsid w:val="004570D5"/>
    <w:rsid w:val="00484209"/>
    <w:rsid w:val="00486C48"/>
    <w:rsid w:val="004978F2"/>
    <w:rsid w:val="004A1C69"/>
    <w:rsid w:val="004B2C7A"/>
    <w:rsid w:val="004B539C"/>
    <w:rsid w:val="004D6E20"/>
    <w:rsid w:val="004F1726"/>
    <w:rsid w:val="005041F3"/>
    <w:rsid w:val="005049C1"/>
    <w:rsid w:val="00505A61"/>
    <w:rsid w:val="00507870"/>
    <w:rsid w:val="00517468"/>
    <w:rsid w:val="005223C1"/>
    <w:rsid w:val="00536803"/>
    <w:rsid w:val="00585761"/>
    <w:rsid w:val="00586451"/>
    <w:rsid w:val="00591F82"/>
    <w:rsid w:val="00592307"/>
    <w:rsid w:val="005A5CFC"/>
    <w:rsid w:val="005B4122"/>
    <w:rsid w:val="005B5B7B"/>
    <w:rsid w:val="005C756D"/>
    <w:rsid w:val="005D239F"/>
    <w:rsid w:val="00605467"/>
    <w:rsid w:val="00621234"/>
    <w:rsid w:val="00622715"/>
    <w:rsid w:val="006540D6"/>
    <w:rsid w:val="00657D07"/>
    <w:rsid w:val="00661D38"/>
    <w:rsid w:val="0066554E"/>
    <w:rsid w:val="00676198"/>
    <w:rsid w:val="006946A3"/>
    <w:rsid w:val="0069670D"/>
    <w:rsid w:val="006C2E2E"/>
    <w:rsid w:val="006D2FB1"/>
    <w:rsid w:val="006E54A0"/>
    <w:rsid w:val="006E7241"/>
    <w:rsid w:val="006F5A76"/>
    <w:rsid w:val="00700342"/>
    <w:rsid w:val="00716D98"/>
    <w:rsid w:val="007338CF"/>
    <w:rsid w:val="007429DA"/>
    <w:rsid w:val="007458F8"/>
    <w:rsid w:val="0075658F"/>
    <w:rsid w:val="00767AAF"/>
    <w:rsid w:val="00782A31"/>
    <w:rsid w:val="007C3B75"/>
    <w:rsid w:val="007D37E5"/>
    <w:rsid w:val="007E61B8"/>
    <w:rsid w:val="007F3936"/>
    <w:rsid w:val="0083628B"/>
    <w:rsid w:val="00842021"/>
    <w:rsid w:val="00860190"/>
    <w:rsid w:val="00867153"/>
    <w:rsid w:val="00871A32"/>
    <w:rsid w:val="008753C3"/>
    <w:rsid w:val="00880AF7"/>
    <w:rsid w:val="008D14DA"/>
    <w:rsid w:val="008D4665"/>
    <w:rsid w:val="008D7C12"/>
    <w:rsid w:val="008E6A6C"/>
    <w:rsid w:val="008E7179"/>
    <w:rsid w:val="009071D8"/>
    <w:rsid w:val="00911DA9"/>
    <w:rsid w:val="00922A8C"/>
    <w:rsid w:val="009478E2"/>
    <w:rsid w:val="00957F8A"/>
    <w:rsid w:val="00972AF1"/>
    <w:rsid w:val="00973706"/>
    <w:rsid w:val="00973BF1"/>
    <w:rsid w:val="009907B3"/>
    <w:rsid w:val="009A452C"/>
    <w:rsid w:val="009C2114"/>
    <w:rsid w:val="009C63F2"/>
    <w:rsid w:val="009D714D"/>
    <w:rsid w:val="009F0844"/>
    <w:rsid w:val="009F77D3"/>
    <w:rsid w:val="00A00D08"/>
    <w:rsid w:val="00A04F62"/>
    <w:rsid w:val="00A21CD7"/>
    <w:rsid w:val="00A23255"/>
    <w:rsid w:val="00A32056"/>
    <w:rsid w:val="00A3493F"/>
    <w:rsid w:val="00A573E7"/>
    <w:rsid w:val="00A6056F"/>
    <w:rsid w:val="00A615EC"/>
    <w:rsid w:val="00A61EC2"/>
    <w:rsid w:val="00A67ADA"/>
    <w:rsid w:val="00A85763"/>
    <w:rsid w:val="00AD00B3"/>
    <w:rsid w:val="00AD05AC"/>
    <w:rsid w:val="00AD1BBC"/>
    <w:rsid w:val="00B14431"/>
    <w:rsid w:val="00B16A14"/>
    <w:rsid w:val="00B16D3B"/>
    <w:rsid w:val="00B23F81"/>
    <w:rsid w:val="00B26D84"/>
    <w:rsid w:val="00B33918"/>
    <w:rsid w:val="00B473A5"/>
    <w:rsid w:val="00B47C2A"/>
    <w:rsid w:val="00B52050"/>
    <w:rsid w:val="00B653CE"/>
    <w:rsid w:val="00B66E43"/>
    <w:rsid w:val="00B749C6"/>
    <w:rsid w:val="00B96C85"/>
    <w:rsid w:val="00BF4889"/>
    <w:rsid w:val="00C010F5"/>
    <w:rsid w:val="00C103B4"/>
    <w:rsid w:val="00C249A1"/>
    <w:rsid w:val="00C27201"/>
    <w:rsid w:val="00C30272"/>
    <w:rsid w:val="00C324F1"/>
    <w:rsid w:val="00C3799D"/>
    <w:rsid w:val="00C4555F"/>
    <w:rsid w:val="00C619DB"/>
    <w:rsid w:val="00C72C74"/>
    <w:rsid w:val="00C80A22"/>
    <w:rsid w:val="00C84D2F"/>
    <w:rsid w:val="00C84F2D"/>
    <w:rsid w:val="00CA1C3D"/>
    <w:rsid w:val="00CA60B5"/>
    <w:rsid w:val="00CA74A0"/>
    <w:rsid w:val="00CB4CFC"/>
    <w:rsid w:val="00CB7E34"/>
    <w:rsid w:val="00CC5728"/>
    <w:rsid w:val="00CE48F4"/>
    <w:rsid w:val="00D030CA"/>
    <w:rsid w:val="00D06819"/>
    <w:rsid w:val="00D22DFB"/>
    <w:rsid w:val="00D50F7A"/>
    <w:rsid w:val="00D5367C"/>
    <w:rsid w:val="00D634D2"/>
    <w:rsid w:val="00D665D0"/>
    <w:rsid w:val="00D7053A"/>
    <w:rsid w:val="00D83BB4"/>
    <w:rsid w:val="00D90305"/>
    <w:rsid w:val="00D9438B"/>
    <w:rsid w:val="00D94C53"/>
    <w:rsid w:val="00D94EB5"/>
    <w:rsid w:val="00D96506"/>
    <w:rsid w:val="00DA1F32"/>
    <w:rsid w:val="00DD0EA0"/>
    <w:rsid w:val="00DD3250"/>
    <w:rsid w:val="00DF1364"/>
    <w:rsid w:val="00E179FA"/>
    <w:rsid w:val="00E26AE8"/>
    <w:rsid w:val="00E275A7"/>
    <w:rsid w:val="00E27C60"/>
    <w:rsid w:val="00E41BD3"/>
    <w:rsid w:val="00E572C6"/>
    <w:rsid w:val="00E60AA3"/>
    <w:rsid w:val="00E804B6"/>
    <w:rsid w:val="00E96643"/>
    <w:rsid w:val="00EB3188"/>
    <w:rsid w:val="00EB58B9"/>
    <w:rsid w:val="00EC70FC"/>
    <w:rsid w:val="00EE4658"/>
    <w:rsid w:val="00F26809"/>
    <w:rsid w:val="00F30D13"/>
    <w:rsid w:val="00F41EFD"/>
    <w:rsid w:val="00F465D9"/>
    <w:rsid w:val="00F46CFD"/>
    <w:rsid w:val="00F46FE6"/>
    <w:rsid w:val="00F55335"/>
    <w:rsid w:val="00F56E7E"/>
    <w:rsid w:val="00F866AD"/>
    <w:rsid w:val="00F960B4"/>
    <w:rsid w:val="00FB03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07C82"/>
  <w15:chartTrackingRefBased/>
  <w15:docId w15:val="{CACE458A-490D-46DA-9A48-16B111E31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4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04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04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04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04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04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04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04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04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4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04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04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04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04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04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4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4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4EA"/>
    <w:rPr>
      <w:rFonts w:eastAsiaTheme="majorEastAsia" w:cstheme="majorBidi"/>
      <w:color w:val="272727" w:themeColor="text1" w:themeTint="D8"/>
    </w:rPr>
  </w:style>
  <w:style w:type="paragraph" w:styleId="Title">
    <w:name w:val="Title"/>
    <w:basedOn w:val="Normal"/>
    <w:next w:val="Normal"/>
    <w:link w:val="TitleChar"/>
    <w:uiPriority w:val="10"/>
    <w:qFormat/>
    <w:rsid w:val="003D04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4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4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4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04EA"/>
    <w:pPr>
      <w:spacing w:before="160"/>
      <w:jc w:val="center"/>
    </w:pPr>
    <w:rPr>
      <w:i/>
      <w:iCs/>
      <w:color w:val="404040" w:themeColor="text1" w:themeTint="BF"/>
    </w:rPr>
  </w:style>
  <w:style w:type="character" w:customStyle="1" w:styleId="QuoteChar">
    <w:name w:val="Quote Char"/>
    <w:basedOn w:val="DefaultParagraphFont"/>
    <w:link w:val="Quote"/>
    <w:uiPriority w:val="29"/>
    <w:rsid w:val="003D04EA"/>
    <w:rPr>
      <w:i/>
      <w:iCs/>
      <w:color w:val="404040" w:themeColor="text1" w:themeTint="BF"/>
    </w:rPr>
  </w:style>
  <w:style w:type="paragraph" w:styleId="ListParagraph">
    <w:name w:val="List Paragraph"/>
    <w:basedOn w:val="Normal"/>
    <w:uiPriority w:val="34"/>
    <w:qFormat/>
    <w:rsid w:val="003D04EA"/>
    <w:pPr>
      <w:ind w:left="720"/>
      <w:contextualSpacing/>
    </w:pPr>
  </w:style>
  <w:style w:type="character" w:styleId="IntenseEmphasis">
    <w:name w:val="Intense Emphasis"/>
    <w:basedOn w:val="DefaultParagraphFont"/>
    <w:uiPriority w:val="21"/>
    <w:qFormat/>
    <w:rsid w:val="003D04EA"/>
    <w:rPr>
      <w:i/>
      <w:iCs/>
      <w:color w:val="2F5496" w:themeColor="accent1" w:themeShade="BF"/>
    </w:rPr>
  </w:style>
  <w:style w:type="paragraph" w:styleId="IntenseQuote">
    <w:name w:val="Intense Quote"/>
    <w:basedOn w:val="Normal"/>
    <w:next w:val="Normal"/>
    <w:link w:val="IntenseQuoteChar"/>
    <w:uiPriority w:val="30"/>
    <w:qFormat/>
    <w:rsid w:val="003D04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04EA"/>
    <w:rPr>
      <w:i/>
      <w:iCs/>
      <w:color w:val="2F5496" w:themeColor="accent1" w:themeShade="BF"/>
    </w:rPr>
  </w:style>
  <w:style w:type="character" w:styleId="IntenseReference">
    <w:name w:val="Intense Reference"/>
    <w:basedOn w:val="DefaultParagraphFont"/>
    <w:uiPriority w:val="32"/>
    <w:qFormat/>
    <w:rsid w:val="003D04E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gif"/><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gif"/><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18</Pages>
  <Words>2054</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240</cp:revision>
  <dcterms:created xsi:type="dcterms:W3CDTF">2025-07-02T11:45:00Z</dcterms:created>
  <dcterms:modified xsi:type="dcterms:W3CDTF">2025-07-18T12:00:00Z</dcterms:modified>
</cp:coreProperties>
</file>